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61243" w14:textId="77777777" w:rsidR="001278E4" w:rsidRDefault="001278E4" w:rsidP="001278E4">
      <w:pPr>
        <w:pStyle w:val="FillOutHead"/>
        <w:tabs>
          <w:tab w:val="clear" w:pos="5400"/>
          <w:tab w:val="left" w:pos="1440"/>
        </w:tabs>
        <w:spacing w:after="0"/>
        <w:rPr>
          <w:rFonts w:ascii="Arial" w:hAnsi="Arial"/>
        </w:rPr>
      </w:pPr>
      <w:r w:rsidRPr="005B225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505B4" wp14:editId="59C8B1B7">
                <wp:simplePos x="0" y="0"/>
                <wp:positionH relativeFrom="column">
                  <wp:posOffset>-65289</wp:posOffset>
                </wp:positionH>
                <wp:positionV relativeFrom="paragraph">
                  <wp:posOffset>575945</wp:posOffset>
                </wp:positionV>
                <wp:extent cx="3657600" cy="4667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9CA47" w14:textId="74C9ED00" w:rsidR="001278E4" w:rsidRPr="00E86A2F" w:rsidRDefault="0025552C" w:rsidP="001278E4">
                            <w:pPr>
                              <w:rPr>
                                <w:rFonts w:ascii="Arial" w:hAnsi="Arial" w:cs="Arial"/>
                                <w:b/>
                                <w:color w:val="6364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636466"/>
                                <w:sz w:val="28"/>
                                <w:szCs w:val="28"/>
                              </w:rPr>
                              <w:t>SOCIAL</w:t>
                            </w:r>
                            <w:r w:rsidR="00F53936">
                              <w:rPr>
                                <w:rFonts w:ascii="Arial" w:hAnsi="Arial" w:cs="Arial"/>
                                <w:b/>
                                <w:color w:val="636466"/>
                                <w:sz w:val="28"/>
                                <w:szCs w:val="28"/>
                              </w:rPr>
                              <w:t xml:space="preserve"> COPY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3152" tIns="18288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505B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.15pt;margin-top:45.35pt;width:4in;height:36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" filled="f" stroked="f">
                <v:textbox inset="5.76pt,14.4pt">
                  <w:txbxContent>
                    <w:p w14:paraId="0019CA47" w14:textId="74C9ED00" w:rsidR="001278E4" w:rsidRPr="00E86A2F" w:rsidRDefault="0025552C" w:rsidP="001278E4">
                      <w:pPr>
                        <w:rPr>
                          <w:rFonts w:ascii="Arial" w:hAnsi="Arial" w:cs="Arial"/>
                          <w:b/>
                          <w:color w:val="63646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636466"/>
                          <w:sz w:val="28"/>
                          <w:szCs w:val="28"/>
                        </w:rPr>
                        <w:t>SOCIAL</w:t>
                      </w:r>
                      <w:r w:rsidR="00F53936">
                        <w:rPr>
                          <w:rFonts w:ascii="Arial" w:hAnsi="Arial" w:cs="Arial"/>
                          <w:b/>
                          <w:color w:val="636466"/>
                          <w:sz w:val="28"/>
                          <w:szCs w:val="28"/>
                        </w:rPr>
                        <w:t xml:space="preserve"> COPY</w:t>
                      </w:r>
                    </w:p>
                  </w:txbxContent>
                </v:textbox>
              </v:shape>
            </w:pict>
          </mc:Fallback>
        </mc:AlternateContent>
      </w:r>
      <w:r w:rsidRPr="005B225B">
        <w:rPr>
          <w:noProof/>
        </w:rPr>
        <w:drawing>
          <wp:anchor distT="0" distB="0" distL="114300" distR="114300" simplePos="0" relativeHeight="251659264" behindDoc="1" locked="0" layoutInCell="1" allowOverlap="1" wp14:anchorId="0356A5E8" wp14:editId="2E276264">
            <wp:simplePos x="0" y="0"/>
            <wp:positionH relativeFrom="page">
              <wp:posOffset>5728723</wp:posOffset>
            </wp:positionH>
            <wp:positionV relativeFrom="page">
              <wp:posOffset>461941</wp:posOffset>
            </wp:positionV>
            <wp:extent cx="1197864" cy="926505"/>
            <wp:effectExtent l="0" t="0" r="0" b="0"/>
            <wp:wrapNone/>
            <wp:docPr id="2" name="Picture 0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0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864" cy="92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</w:rPr>
        <w:tab/>
      </w:r>
      <w:r>
        <w:rPr>
          <w:rFonts w:ascii="Arial" w:hAnsi="Arial"/>
        </w:rPr>
        <w:br/>
      </w:r>
      <w:r>
        <w:rPr>
          <w:rFonts w:ascii="Arial" w:hAnsi="Arial"/>
        </w:rPr>
        <w:br/>
      </w:r>
      <w:r>
        <w:rPr>
          <w:rFonts w:ascii="Arial" w:hAnsi="Arial"/>
        </w:rPr>
        <w:br/>
      </w:r>
    </w:p>
    <w:p w14:paraId="57275574" w14:textId="77777777" w:rsidR="001278E4" w:rsidRDefault="001278E4" w:rsidP="001278E4">
      <w:pPr>
        <w:pStyle w:val="FillOutHead"/>
        <w:tabs>
          <w:tab w:val="clear" w:pos="5400"/>
          <w:tab w:val="left" w:pos="1440"/>
          <w:tab w:val="left" w:pos="8520"/>
        </w:tabs>
        <w:spacing w:after="0"/>
        <w:rPr>
          <w:rFonts w:ascii="Arial" w:hAnsi="Arial"/>
        </w:rPr>
      </w:pPr>
    </w:p>
    <w:p w14:paraId="1B061710" w14:textId="77777777" w:rsidR="001278E4" w:rsidRDefault="001278E4" w:rsidP="001278E4">
      <w:pPr>
        <w:pStyle w:val="FillOutHead"/>
        <w:tabs>
          <w:tab w:val="clear" w:pos="5400"/>
          <w:tab w:val="left" w:pos="1440"/>
          <w:tab w:val="left" w:pos="8520"/>
        </w:tabs>
        <w:spacing w:after="0"/>
        <w:rPr>
          <w:rFonts w:ascii="Arial" w:hAnsi="Arial"/>
        </w:rPr>
      </w:pPr>
    </w:p>
    <w:p w14:paraId="53AF8512" w14:textId="77777777" w:rsidR="001278E4" w:rsidRDefault="001278E4" w:rsidP="001278E4">
      <w:pPr>
        <w:pStyle w:val="FillOutHead"/>
        <w:tabs>
          <w:tab w:val="clear" w:pos="5400"/>
          <w:tab w:val="left" w:pos="1440"/>
          <w:tab w:val="left" w:pos="8520"/>
        </w:tabs>
        <w:spacing w:after="0"/>
        <w:rPr>
          <w:rFonts w:ascii="Arial" w:hAnsi="Arial"/>
        </w:rPr>
      </w:pPr>
    </w:p>
    <w:p w14:paraId="0F90EF97" w14:textId="77777777" w:rsidR="001278E4" w:rsidRPr="00EC56EB" w:rsidRDefault="001278E4" w:rsidP="001278E4">
      <w:pPr>
        <w:pStyle w:val="FillOutHead"/>
        <w:tabs>
          <w:tab w:val="clear" w:pos="5400"/>
          <w:tab w:val="left" w:pos="1440"/>
        </w:tabs>
        <w:spacing w:after="0"/>
        <w:rPr>
          <w:rFonts w:ascii="Arial" w:hAnsi="Arial"/>
        </w:rPr>
      </w:pPr>
      <w:r w:rsidRPr="004A691E">
        <w:rPr>
          <w:rFonts w:ascii="Arial" w:hAnsi="Arial"/>
          <w:color w:val="636466"/>
        </w:rPr>
        <w:t>Client:</w:t>
      </w:r>
      <w:r>
        <w:rPr>
          <w:rFonts w:ascii="Arial" w:hAnsi="Arial"/>
        </w:rPr>
        <w:tab/>
      </w:r>
      <w:r>
        <w:rPr>
          <w:rStyle w:val="FillOutChar"/>
          <w:b w:val="0"/>
        </w:rPr>
        <w:t>MOTBD</w:t>
      </w:r>
    </w:p>
    <w:p w14:paraId="4644247C" w14:textId="26505AB9" w:rsidR="001278E4" w:rsidRPr="00EC56EB" w:rsidRDefault="001278E4" w:rsidP="001278E4">
      <w:pPr>
        <w:pStyle w:val="FillOutHead"/>
        <w:tabs>
          <w:tab w:val="clear" w:pos="5400"/>
          <w:tab w:val="left" w:pos="1440"/>
        </w:tabs>
        <w:spacing w:after="0"/>
        <w:rPr>
          <w:rFonts w:ascii="Arial" w:hAnsi="Arial"/>
        </w:rPr>
      </w:pPr>
      <w:r w:rsidRPr="004A691E">
        <w:rPr>
          <w:rFonts w:ascii="Arial" w:hAnsi="Arial"/>
          <w:color w:val="636466"/>
        </w:rPr>
        <w:t xml:space="preserve">Title: </w:t>
      </w:r>
      <w:r w:rsidRPr="00EC56EB">
        <w:rPr>
          <w:rFonts w:ascii="Arial" w:hAnsi="Arial"/>
        </w:rPr>
        <w:tab/>
      </w:r>
      <w:r w:rsidRPr="009B09D7">
        <w:rPr>
          <w:rFonts w:ascii="Arial" w:hAnsi="Arial"/>
          <w:b w:val="0"/>
        </w:rPr>
        <w:t>MONT-FY2</w:t>
      </w:r>
      <w:r>
        <w:rPr>
          <w:rFonts w:ascii="Arial" w:hAnsi="Arial"/>
          <w:b w:val="0"/>
        </w:rPr>
        <w:t>2</w:t>
      </w:r>
      <w:r w:rsidRPr="009B09D7">
        <w:rPr>
          <w:rFonts w:ascii="Arial" w:hAnsi="Arial"/>
          <w:b w:val="0"/>
        </w:rPr>
        <w:t xml:space="preserve"> </w:t>
      </w:r>
      <w:r>
        <w:rPr>
          <w:rFonts w:ascii="Arial" w:hAnsi="Arial"/>
          <w:b w:val="0"/>
        </w:rPr>
        <w:t>Fire Awar</w:t>
      </w:r>
      <w:r w:rsidR="00CB5F06">
        <w:rPr>
          <w:rFonts w:ascii="Arial" w:hAnsi="Arial"/>
          <w:b w:val="0"/>
        </w:rPr>
        <w:t xml:space="preserve">e </w:t>
      </w:r>
      <w:r>
        <w:rPr>
          <w:rFonts w:ascii="Arial" w:hAnsi="Arial"/>
          <w:b w:val="0"/>
        </w:rPr>
        <w:t>Toolkit</w:t>
      </w:r>
      <w:r w:rsidRPr="009B09D7">
        <w:rPr>
          <w:rFonts w:ascii="Arial" w:hAnsi="Arial"/>
          <w:b w:val="0"/>
        </w:rPr>
        <w:t xml:space="preserve"> </w:t>
      </w:r>
      <w:r>
        <w:rPr>
          <w:rFonts w:ascii="Arial" w:hAnsi="Arial"/>
          <w:b w:val="0"/>
        </w:rPr>
        <w:t>–</w:t>
      </w:r>
      <w:r w:rsidRPr="009B09D7">
        <w:rPr>
          <w:rFonts w:ascii="Arial" w:hAnsi="Arial"/>
          <w:b w:val="0"/>
        </w:rPr>
        <w:t xml:space="preserve"> </w:t>
      </w:r>
      <w:r>
        <w:rPr>
          <w:rStyle w:val="FillOutChar"/>
          <w:b w:val="0"/>
        </w:rPr>
        <w:t>Social Copy</w:t>
      </w:r>
    </w:p>
    <w:p w14:paraId="3F387E77" w14:textId="00F35AB8" w:rsidR="001278E4" w:rsidRPr="00EC56EB" w:rsidRDefault="001278E4" w:rsidP="001278E4">
      <w:pPr>
        <w:pStyle w:val="FillOutHead"/>
        <w:tabs>
          <w:tab w:val="left" w:pos="1440"/>
          <w:tab w:val="left" w:pos="1470"/>
        </w:tabs>
        <w:spacing w:after="0"/>
        <w:rPr>
          <w:rFonts w:ascii="Arial" w:hAnsi="Arial"/>
        </w:rPr>
      </w:pPr>
      <w:r w:rsidRPr="004A691E">
        <w:rPr>
          <w:rFonts w:ascii="Arial" w:hAnsi="Arial"/>
          <w:color w:val="636466"/>
        </w:rPr>
        <w:t>Job #:</w:t>
      </w:r>
      <w:r w:rsidRPr="00EC56EB">
        <w:rPr>
          <w:rFonts w:ascii="Arial" w:hAnsi="Arial"/>
        </w:rPr>
        <w:tab/>
      </w:r>
      <w:r>
        <w:rPr>
          <w:rStyle w:val="FillOutChar"/>
          <w:b w:val="0"/>
        </w:rPr>
        <w:t>1343</w:t>
      </w:r>
    </w:p>
    <w:p w14:paraId="755877C4" w14:textId="77777777" w:rsidR="001278E4" w:rsidRPr="00EC56EB" w:rsidRDefault="001278E4" w:rsidP="001278E4">
      <w:pPr>
        <w:pStyle w:val="FillOutHead"/>
        <w:tabs>
          <w:tab w:val="clear" w:pos="5400"/>
          <w:tab w:val="left" w:pos="1440"/>
        </w:tabs>
        <w:spacing w:after="0"/>
        <w:rPr>
          <w:rFonts w:ascii="Arial" w:hAnsi="Arial"/>
        </w:rPr>
      </w:pPr>
      <w:r w:rsidRPr="004A691E">
        <w:rPr>
          <w:rFonts w:ascii="Arial" w:hAnsi="Arial"/>
          <w:color w:val="636466"/>
        </w:rPr>
        <w:t>Version</w:t>
      </w:r>
      <w:r w:rsidRPr="004A691E">
        <w:rPr>
          <w:rFonts w:ascii="Arial" w:hAnsi="Arial"/>
          <w:color w:val="636466"/>
        </w:rPr>
        <w:softHyphen/>
        <w:t xml:space="preserve">: </w:t>
      </w:r>
      <w:r w:rsidRPr="00EC56EB">
        <w:rPr>
          <w:rFonts w:ascii="Arial" w:hAnsi="Arial"/>
        </w:rPr>
        <w:tab/>
      </w:r>
      <w:r w:rsidRPr="004C415D">
        <w:rPr>
          <w:rFonts w:ascii="Arial" w:hAnsi="Arial"/>
          <w:b w:val="0"/>
        </w:rPr>
        <w:t>1</w:t>
      </w:r>
    </w:p>
    <w:p w14:paraId="5DF7808E" w14:textId="2FE2E5E1" w:rsidR="001278E4" w:rsidRDefault="001278E4" w:rsidP="001278E4">
      <w:pPr>
        <w:pStyle w:val="FillOutHead"/>
        <w:tabs>
          <w:tab w:val="clear" w:pos="5400"/>
          <w:tab w:val="left" w:pos="1440"/>
        </w:tabs>
        <w:spacing w:after="0"/>
        <w:rPr>
          <w:rStyle w:val="FillOutChar"/>
          <w:b w:val="0"/>
        </w:rPr>
      </w:pPr>
      <w:r w:rsidRPr="004A691E">
        <w:rPr>
          <w:rFonts w:ascii="Arial" w:hAnsi="Arial"/>
          <w:color w:val="636466"/>
        </w:rPr>
        <w:t xml:space="preserve">Date: </w:t>
      </w:r>
      <w:r w:rsidRPr="00EC56EB">
        <w:rPr>
          <w:rFonts w:ascii="Arial" w:hAnsi="Arial"/>
        </w:rPr>
        <w:tab/>
      </w:r>
      <w:r w:rsidR="00C931FE">
        <w:rPr>
          <w:rStyle w:val="FillOutChar"/>
          <w:b w:val="0"/>
        </w:rPr>
        <w:t>23</w:t>
      </w:r>
      <w:r>
        <w:rPr>
          <w:rStyle w:val="FillOutChar"/>
          <w:b w:val="0"/>
        </w:rPr>
        <w:t xml:space="preserve"> </w:t>
      </w:r>
      <w:r w:rsidR="00BC7328">
        <w:rPr>
          <w:rStyle w:val="FillOutChar"/>
          <w:b w:val="0"/>
        </w:rPr>
        <w:t>July</w:t>
      </w:r>
      <w:r>
        <w:rPr>
          <w:rStyle w:val="FillOutChar"/>
          <w:b w:val="0"/>
        </w:rPr>
        <w:t xml:space="preserve"> 21</w:t>
      </w:r>
    </w:p>
    <w:p w14:paraId="195F9A6A" w14:textId="03B39CAB" w:rsidR="00EC0BB8" w:rsidRDefault="00EC0BB8" w:rsidP="001278E4">
      <w:pPr>
        <w:pStyle w:val="FillOutHead"/>
        <w:tabs>
          <w:tab w:val="clear" w:pos="5400"/>
          <w:tab w:val="left" w:pos="1440"/>
        </w:tabs>
        <w:spacing w:after="0"/>
        <w:rPr>
          <w:rStyle w:val="FillOutChar"/>
          <w:b w:val="0"/>
        </w:rPr>
      </w:pPr>
    </w:p>
    <w:p w14:paraId="1C8DFC87" w14:textId="0E1D878F" w:rsidR="00EC0BB8" w:rsidRDefault="00EC0BB8" w:rsidP="001278E4">
      <w:pPr>
        <w:pStyle w:val="FillOutHead"/>
        <w:tabs>
          <w:tab w:val="clear" w:pos="5400"/>
          <w:tab w:val="left" w:pos="1440"/>
        </w:tabs>
        <w:spacing w:after="0"/>
        <w:rPr>
          <w:rStyle w:val="FillOutChar"/>
          <w:b w:val="0"/>
        </w:rPr>
      </w:pPr>
    </w:p>
    <w:p w14:paraId="66795BE4" w14:textId="1D972195" w:rsidR="00EC0BB8" w:rsidRPr="00EC56EB" w:rsidRDefault="00EC0BB8" w:rsidP="005A2CFD">
      <w:pPr>
        <w:pStyle w:val="FillOutHead"/>
        <w:tabs>
          <w:tab w:val="clear" w:pos="5400"/>
          <w:tab w:val="left" w:pos="1440"/>
        </w:tabs>
        <w:spacing w:after="0"/>
        <w:rPr>
          <w:rFonts w:ascii="Arial" w:hAnsi="Arial"/>
        </w:rPr>
      </w:pPr>
      <w:r>
        <w:rPr>
          <w:rStyle w:val="FillOutChar"/>
          <w:b w:val="0"/>
        </w:rPr>
        <w:t xml:space="preserve">All images can be posted on Facebook, Twitter and Instagram. </w:t>
      </w:r>
      <w:r w:rsidR="005A2CFD">
        <w:rPr>
          <w:rStyle w:val="FillOutChar"/>
          <w:b w:val="0"/>
        </w:rPr>
        <w:t>If you’re posting to Twitter, use the condensed copy versions noted below. Since Instagram doesn’t allow hyperlinks in posts, consider adding links to your bio.</w:t>
      </w:r>
    </w:p>
    <w:p w14:paraId="7B0BA638" w14:textId="77777777" w:rsidR="001278E4" w:rsidRDefault="001278E4" w:rsidP="001278E4">
      <w:pPr>
        <w:pStyle w:val="Footer"/>
        <w:tabs>
          <w:tab w:val="left" w:pos="1080"/>
        </w:tabs>
        <w:rPr>
          <w:rStyle w:val="FillOutChar"/>
          <w:rFonts w:cs="Arial"/>
        </w:rPr>
      </w:pPr>
    </w:p>
    <w:p w14:paraId="08F49BFF" w14:textId="77777777" w:rsidR="001278E4" w:rsidRDefault="001278E4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5A43740C" w14:textId="09DD006C" w:rsidR="0025552C" w:rsidRDefault="0025552C" w:rsidP="005A387D">
      <w:pPr>
        <w:tabs>
          <w:tab w:val="left" w:pos="90"/>
        </w:tabs>
        <w:ind w:left="1440" w:hanging="14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FIRE AWARE OVERVIEW (MULTI-IMAGE POST):</w:t>
      </w:r>
    </w:p>
    <w:p w14:paraId="3F559BD7" w14:textId="52486DFB" w:rsidR="0025552C" w:rsidRDefault="0025552C" w:rsidP="005A387D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1F848980" w14:textId="169F1FF6" w:rsidR="0025552C" w:rsidRDefault="0025552C" w:rsidP="0025552C">
      <w:pPr>
        <w:tabs>
          <w:tab w:val="left" w:pos="90"/>
        </w:tabs>
        <w:ind w:left="1440" w:hanging="1440"/>
        <w:rPr>
          <w:rFonts w:ascii="Arial" w:hAnsi="Arial" w:cs="Arial"/>
          <w:b/>
        </w:rPr>
      </w:pPr>
      <w:r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1809A9F" wp14:editId="3F783571">
            <wp:extent cx="1162879" cy="1162879"/>
            <wp:effectExtent l="0" t="0" r="5715" b="5715"/>
            <wp:docPr id="35" name="Picture 35" descr="A picture containing text, sign, out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, sign, outdoo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815" cy="117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</w:t>
      </w:r>
      <w:r w:rsidR="000C6F08">
        <w:rPr>
          <w:rFonts w:ascii="Arial" w:hAnsi="Arial" w:cs="Arial"/>
          <w:b/>
          <w:noProof/>
        </w:rPr>
        <w:drawing>
          <wp:inline distT="0" distB="0" distL="0" distR="0" wp14:anchorId="7199D663" wp14:editId="6CB79C93">
            <wp:extent cx="1147333" cy="1147333"/>
            <wp:effectExtent l="0" t="0" r="0" b="0"/>
            <wp:docPr id="8" name="Picture 8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878" cy="115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</w:t>
      </w:r>
      <w:r w:rsidRPr="00D1639E">
        <w:rPr>
          <w:rFonts w:ascii="Arial" w:hAnsi="Arial" w:cs="Arial"/>
          <w:b/>
          <w:noProof/>
        </w:rPr>
        <w:drawing>
          <wp:inline distT="0" distB="0" distL="0" distR="0" wp14:anchorId="382E642B" wp14:editId="5A034A3E">
            <wp:extent cx="1159096" cy="1159096"/>
            <wp:effectExtent l="0" t="0" r="0" b="0"/>
            <wp:docPr id="37" name="Picture 37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11" cy="118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0177DB74" wp14:editId="028D1796">
            <wp:extent cx="1153381" cy="1153381"/>
            <wp:effectExtent l="0" t="0" r="2540" b="2540"/>
            <wp:docPr id="38" name="Picture 3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Diagram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431" cy="117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</w:t>
      </w:r>
    </w:p>
    <w:p w14:paraId="0307F7FA" w14:textId="77777777" w:rsidR="0025552C" w:rsidRDefault="0025552C" w:rsidP="0025552C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3FB01F15" w14:textId="36057A17" w:rsidR="0025552C" w:rsidRDefault="0025552C" w:rsidP="0025552C">
      <w:pPr>
        <w:tabs>
          <w:tab w:val="left" w:pos="90"/>
        </w:tabs>
        <w:ind w:left="1440" w:hanging="1440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drawing>
          <wp:inline distT="0" distB="0" distL="0" distR="0" wp14:anchorId="2C5703CC" wp14:editId="2139808E">
            <wp:extent cx="1159096" cy="1159096"/>
            <wp:effectExtent l="0" t="0" r="0" b="0"/>
            <wp:docPr id="39" name="Picture 39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Diagram&#10;&#10;Description automatically generated with medium confidenc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7891" cy="117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  <w:noProof/>
        </w:rPr>
        <w:drawing>
          <wp:inline distT="0" distB="0" distL="0" distR="0" wp14:anchorId="4857CBE5" wp14:editId="3FD28D05">
            <wp:extent cx="1160780" cy="1160780"/>
            <wp:effectExtent l="0" t="0" r="0" b="0"/>
            <wp:docPr id="36" name="Picture 36" descr="Text, whitebo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Text, whiteboard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818" cy="1173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</w:t>
      </w:r>
      <w:r>
        <w:rPr>
          <w:noProof/>
        </w:rPr>
        <w:drawing>
          <wp:inline distT="0" distB="0" distL="0" distR="0" wp14:anchorId="5D719F4A" wp14:editId="6AF8C57A">
            <wp:extent cx="1152939" cy="1152939"/>
            <wp:effectExtent l="0" t="0" r="3175" b="3175"/>
            <wp:docPr id="40" name="Picture 40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Timeline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054" cy="116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B6530" w14:textId="77777777" w:rsidR="0025552C" w:rsidRDefault="0025552C" w:rsidP="005A387D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68E71467" w14:textId="77777777" w:rsidR="0025552C" w:rsidRDefault="0025552C" w:rsidP="0025552C">
      <w:pPr>
        <w:tabs>
          <w:tab w:val="left" w:pos="90"/>
        </w:tabs>
        <w:rPr>
          <w:rFonts w:ascii="Arial" w:hAnsi="Arial" w:cs="Arial"/>
          <w:b/>
        </w:rPr>
      </w:pPr>
    </w:p>
    <w:p w14:paraId="0B53E449" w14:textId="64E66FC7" w:rsidR="0025552C" w:rsidRDefault="0025552C" w:rsidP="002555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 can you help prevent </w:t>
      </w:r>
      <w:r w:rsidR="00A03C4E">
        <w:rPr>
          <w:rFonts w:ascii="Arial" w:hAnsi="Arial" w:cs="Arial"/>
        </w:rPr>
        <w:t xml:space="preserve">and be safe around </w:t>
      </w:r>
      <w:r>
        <w:rPr>
          <w:rFonts w:ascii="Arial" w:hAnsi="Arial" w:cs="Arial"/>
        </w:rPr>
        <w:t xml:space="preserve">wildfires in Montana? Be fire aware and know this important information before heading out. Visit </w:t>
      </w:r>
      <w:hyperlink r:id="rId15" w:history="1">
        <w:r w:rsidRPr="006B4862">
          <w:rPr>
            <w:rStyle w:val="Hyperlink"/>
            <w:rFonts w:ascii="Arial" w:hAnsi="Arial" w:cs="Arial"/>
          </w:rPr>
          <w:t>mtfireinfo.org</w:t>
        </w:r>
      </w:hyperlink>
      <w:r>
        <w:rPr>
          <w:rFonts w:ascii="Arial" w:hAnsi="Arial" w:cs="Arial"/>
        </w:rPr>
        <w:t xml:space="preserve"> for current fire stages and restrictions.</w:t>
      </w:r>
    </w:p>
    <w:p w14:paraId="0B320578" w14:textId="77777777" w:rsidR="0025552C" w:rsidRDefault="0025552C" w:rsidP="005A387D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63A89F15" w14:textId="04069295" w:rsidR="001278E4" w:rsidRDefault="005A387D" w:rsidP="005A387D">
      <w:pPr>
        <w:tabs>
          <w:tab w:val="left" w:pos="90"/>
        </w:tabs>
        <w:ind w:left="1440" w:hanging="1440"/>
        <w:rPr>
          <w:rFonts w:ascii="Arial" w:hAnsi="Arial"/>
          <w:b/>
        </w:rPr>
      </w:pPr>
      <w:r>
        <w:rPr>
          <w:rFonts w:ascii="Arial" w:hAnsi="Arial" w:cs="Arial"/>
          <w:b/>
        </w:rPr>
        <w:t>DON’T START THE SPARK POST</w:t>
      </w:r>
      <w:r w:rsidR="001278E4" w:rsidRPr="000A4F85">
        <w:rPr>
          <w:rFonts w:ascii="Arial" w:hAnsi="Arial" w:cs="Arial"/>
          <w:b/>
        </w:rPr>
        <w:t xml:space="preserve">: </w:t>
      </w:r>
      <w:r w:rsidR="001278E4" w:rsidRPr="000A4F85">
        <w:rPr>
          <w:rFonts w:ascii="Arial" w:hAnsi="Arial" w:cs="Arial"/>
          <w:b/>
        </w:rPr>
        <w:tab/>
      </w:r>
    </w:p>
    <w:p w14:paraId="351A4F7F" w14:textId="77777777" w:rsidR="005A387D" w:rsidRPr="005A387D" w:rsidRDefault="005A387D" w:rsidP="005A387D">
      <w:pPr>
        <w:tabs>
          <w:tab w:val="left" w:pos="90"/>
        </w:tabs>
        <w:ind w:left="1440" w:hanging="1440"/>
        <w:rPr>
          <w:rFonts w:ascii="Arial" w:hAnsi="Arial"/>
          <w:b/>
        </w:rPr>
      </w:pPr>
    </w:p>
    <w:p w14:paraId="6301E478" w14:textId="0196093F" w:rsidR="001278E4" w:rsidRPr="0025552C" w:rsidRDefault="005A387D" w:rsidP="001278E4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lastRenderedPageBreak/>
        <w:drawing>
          <wp:inline distT="0" distB="0" distL="0" distR="0" wp14:anchorId="73FAD7E0" wp14:editId="08F1BAF2">
            <wp:extent cx="1353312" cy="1353312"/>
            <wp:effectExtent l="0" t="0" r="5715" b="5715"/>
            <wp:docPr id="7" name="Picture 7" descr="A picture containing text, sign, out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, sign, outdoor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520" cy="13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55FBB" w14:textId="77777777" w:rsidR="0025552C" w:rsidRDefault="0025552C" w:rsidP="001278E4">
      <w:pPr>
        <w:rPr>
          <w:rFonts w:ascii="Arial" w:hAnsi="Arial" w:cs="Arial"/>
        </w:rPr>
      </w:pPr>
    </w:p>
    <w:p w14:paraId="5F8F9300" w14:textId="73ED6D42" w:rsidR="0025552C" w:rsidRDefault="003A3303" w:rsidP="001278E4">
      <w:pPr>
        <w:rPr>
          <w:rFonts w:ascii="Arial" w:hAnsi="Arial" w:cs="Arial"/>
        </w:rPr>
      </w:pPr>
      <w:r>
        <w:rPr>
          <w:rFonts w:ascii="Arial" w:hAnsi="Arial" w:cs="Arial"/>
        </w:rPr>
        <w:t>Be fire aware! Before you spend time outside, make sure you know how to properly handle fires</w:t>
      </w:r>
      <w:r w:rsidR="006B486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prevent their spread</w:t>
      </w:r>
      <w:r w:rsidR="006B4862">
        <w:rPr>
          <w:rFonts w:ascii="Arial" w:hAnsi="Arial" w:cs="Arial"/>
        </w:rPr>
        <w:t xml:space="preserve"> and be safe.</w:t>
      </w:r>
    </w:p>
    <w:p w14:paraId="0EBC0256" w14:textId="77777777" w:rsidR="0025552C" w:rsidRDefault="0025552C" w:rsidP="001278E4">
      <w:pPr>
        <w:rPr>
          <w:rFonts w:ascii="Arial" w:hAnsi="Arial" w:cs="Arial"/>
        </w:rPr>
      </w:pPr>
    </w:p>
    <w:p w14:paraId="13A30732" w14:textId="63E0F411" w:rsidR="006B4862" w:rsidRDefault="003A3303" w:rsidP="006B486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B4862">
        <w:rPr>
          <w:rFonts w:ascii="Arial" w:hAnsi="Arial" w:cs="Arial"/>
        </w:rPr>
        <w:t xml:space="preserve">Campfires, fireworks, cigarettes and vehicle chains </w:t>
      </w:r>
      <w:r w:rsidR="00B24ABE">
        <w:rPr>
          <w:rFonts w:ascii="Arial" w:hAnsi="Arial" w:cs="Arial"/>
        </w:rPr>
        <w:t>can all start wildfires if you’re not careful.</w:t>
      </w:r>
    </w:p>
    <w:p w14:paraId="27EFC435" w14:textId="2855397D" w:rsidR="006B4862" w:rsidRDefault="006B4862" w:rsidP="006B486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3A3303" w:rsidRPr="006B4862">
        <w:rPr>
          <w:rFonts w:ascii="Arial" w:hAnsi="Arial" w:cs="Arial"/>
        </w:rPr>
        <w:t>f there’s a fire in the area, remember to give firefighters and their equipment space</w:t>
      </w:r>
      <w:r>
        <w:rPr>
          <w:rFonts w:ascii="Arial" w:hAnsi="Arial" w:cs="Arial"/>
        </w:rPr>
        <w:t xml:space="preserve"> and </w:t>
      </w:r>
      <w:r w:rsidR="003A3303" w:rsidRPr="006B4862">
        <w:rPr>
          <w:rFonts w:ascii="Arial" w:hAnsi="Arial" w:cs="Arial"/>
        </w:rPr>
        <w:t>keep your drones out of the air</w:t>
      </w:r>
      <w:r>
        <w:rPr>
          <w:rFonts w:ascii="Arial" w:hAnsi="Arial" w:cs="Arial"/>
        </w:rPr>
        <w:t>.</w:t>
      </w:r>
    </w:p>
    <w:p w14:paraId="03BB98F6" w14:textId="41F065D5" w:rsidR="0025552C" w:rsidRDefault="006B4862" w:rsidP="0025552C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Always c</w:t>
      </w:r>
      <w:r w:rsidR="003A3303" w:rsidRPr="006B4862">
        <w:rPr>
          <w:rFonts w:ascii="Arial" w:hAnsi="Arial" w:cs="Arial"/>
        </w:rPr>
        <w:t xml:space="preserve">heck current </w:t>
      </w:r>
      <w:r>
        <w:rPr>
          <w:rFonts w:ascii="Arial" w:hAnsi="Arial" w:cs="Arial"/>
        </w:rPr>
        <w:t xml:space="preserve">fire stages and </w:t>
      </w:r>
      <w:r w:rsidR="00A03C4E">
        <w:rPr>
          <w:rFonts w:ascii="Arial" w:hAnsi="Arial" w:cs="Arial"/>
        </w:rPr>
        <w:t xml:space="preserve">activity </w:t>
      </w:r>
      <w:r w:rsidR="003A3303" w:rsidRPr="006B4862">
        <w:rPr>
          <w:rFonts w:ascii="Arial" w:hAnsi="Arial" w:cs="Arial"/>
        </w:rPr>
        <w:t>restrictions</w:t>
      </w:r>
      <w:r>
        <w:rPr>
          <w:rFonts w:ascii="Arial" w:hAnsi="Arial" w:cs="Arial"/>
        </w:rPr>
        <w:t xml:space="preserve"> at </w:t>
      </w:r>
      <w:hyperlink r:id="rId17" w:history="1">
        <w:r w:rsidRPr="006B4862">
          <w:rPr>
            <w:rStyle w:val="Hyperlink"/>
            <w:rFonts w:ascii="Arial" w:hAnsi="Arial" w:cs="Arial"/>
          </w:rPr>
          <w:t>mtfireinfo.org</w:t>
        </w:r>
      </w:hyperlink>
      <w:r>
        <w:rPr>
          <w:rFonts w:ascii="Arial" w:hAnsi="Arial" w:cs="Arial"/>
        </w:rPr>
        <w:t>.</w:t>
      </w:r>
    </w:p>
    <w:p w14:paraId="3B548B60" w14:textId="09957481" w:rsidR="005A2CFD" w:rsidRDefault="005A2CFD" w:rsidP="00EC0BB8">
      <w:pPr>
        <w:rPr>
          <w:rFonts w:ascii="Arial" w:hAnsi="Arial" w:cs="Arial"/>
        </w:rPr>
      </w:pPr>
    </w:p>
    <w:p w14:paraId="45A341C5" w14:textId="24CC01CD" w:rsidR="005A2CFD" w:rsidRDefault="005A2CFD" w:rsidP="00EC0BB8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Twitter Version</w:t>
      </w:r>
    </w:p>
    <w:p w14:paraId="416DEE90" w14:textId="3165E307" w:rsidR="005A2CFD" w:rsidRDefault="005A2CFD" w:rsidP="00EC0BB8">
      <w:pPr>
        <w:rPr>
          <w:rFonts w:ascii="Arial" w:hAnsi="Arial" w:cs="Arial"/>
          <w:i/>
          <w:iCs/>
        </w:rPr>
      </w:pPr>
    </w:p>
    <w:p w14:paraId="4548CBC2" w14:textId="6EA73052" w:rsidR="005A2CFD" w:rsidRDefault="005A2CFD" w:rsidP="005A2CFD">
      <w:pPr>
        <w:rPr>
          <w:rFonts w:ascii="Arial" w:hAnsi="Arial" w:cs="Arial"/>
        </w:rPr>
      </w:pPr>
      <w:r>
        <w:rPr>
          <w:rFonts w:ascii="Arial" w:hAnsi="Arial" w:cs="Arial"/>
        </w:rPr>
        <w:t>Here are ways you can be fire aware!</w:t>
      </w:r>
    </w:p>
    <w:p w14:paraId="14BDB1FD" w14:textId="77777777" w:rsidR="005A2CFD" w:rsidRDefault="005A2CFD" w:rsidP="005A2CFD">
      <w:pPr>
        <w:rPr>
          <w:rFonts w:ascii="Arial" w:hAnsi="Arial" w:cs="Arial"/>
        </w:rPr>
      </w:pPr>
    </w:p>
    <w:p w14:paraId="4C61E896" w14:textId="426125F6" w:rsidR="005A2CFD" w:rsidRDefault="005A2CFD" w:rsidP="005A2CFD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Know how c</w:t>
      </w:r>
      <w:r w:rsidRPr="006B4862">
        <w:rPr>
          <w:rFonts w:ascii="Arial" w:hAnsi="Arial" w:cs="Arial"/>
        </w:rPr>
        <w:t xml:space="preserve">ampfires, fireworks, cigarettes and vehicle chains </w:t>
      </w:r>
      <w:r>
        <w:rPr>
          <w:rFonts w:ascii="Arial" w:hAnsi="Arial" w:cs="Arial"/>
        </w:rPr>
        <w:t>start wildfires.</w:t>
      </w:r>
    </w:p>
    <w:p w14:paraId="6324ACBD" w14:textId="2024204E" w:rsidR="005A2CFD" w:rsidRDefault="005A2CFD" w:rsidP="005A2CFD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6B4862">
        <w:rPr>
          <w:rFonts w:ascii="Arial" w:hAnsi="Arial" w:cs="Arial"/>
        </w:rPr>
        <w:t>ive firefighters and equipment space</w:t>
      </w:r>
      <w:r w:rsidR="00B24ABE">
        <w:rPr>
          <w:rFonts w:ascii="Arial" w:hAnsi="Arial" w:cs="Arial"/>
        </w:rPr>
        <w:t>. K</w:t>
      </w:r>
      <w:r w:rsidRPr="006B4862">
        <w:rPr>
          <w:rFonts w:ascii="Arial" w:hAnsi="Arial" w:cs="Arial"/>
        </w:rPr>
        <w:t xml:space="preserve">eep your drones </w:t>
      </w:r>
      <w:r w:rsidR="00B24ABE">
        <w:rPr>
          <w:rFonts w:ascii="Arial" w:hAnsi="Arial" w:cs="Arial"/>
        </w:rPr>
        <w:t>away from active fires.</w:t>
      </w:r>
    </w:p>
    <w:p w14:paraId="1103BE3B" w14:textId="4F8089F9" w:rsidR="005A2CFD" w:rsidRDefault="005A2CFD" w:rsidP="005A2CFD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6B4862">
        <w:rPr>
          <w:rFonts w:ascii="Arial" w:hAnsi="Arial" w:cs="Arial"/>
        </w:rPr>
        <w:t xml:space="preserve">heck current </w:t>
      </w:r>
      <w:r>
        <w:rPr>
          <w:rFonts w:ascii="Arial" w:hAnsi="Arial" w:cs="Arial"/>
        </w:rPr>
        <w:t xml:space="preserve">fire stages and activity </w:t>
      </w:r>
      <w:r w:rsidRPr="006B4862">
        <w:rPr>
          <w:rFonts w:ascii="Arial" w:hAnsi="Arial" w:cs="Arial"/>
        </w:rPr>
        <w:t>restrictions</w:t>
      </w:r>
      <w:r>
        <w:rPr>
          <w:rFonts w:ascii="Arial" w:hAnsi="Arial" w:cs="Arial"/>
        </w:rPr>
        <w:t xml:space="preserve"> at </w:t>
      </w:r>
      <w:hyperlink r:id="rId18" w:history="1">
        <w:r w:rsidRPr="006B4862">
          <w:rPr>
            <w:rStyle w:val="Hyperlink"/>
            <w:rFonts w:ascii="Arial" w:hAnsi="Arial" w:cs="Arial"/>
          </w:rPr>
          <w:t>mtfireinfo.org</w:t>
        </w:r>
      </w:hyperlink>
      <w:r>
        <w:rPr>
          <w:rFonts w:ascii="Arial" w:hAnsi="Arial" w:cs="Arial"/>
        </w:rPr>
        <w:t>.</w:t>
      </w:r>
    </w:p>
    <w:p w14:paraId="06311C84" w14:textId="397D126A" w:rsidR="001278E4" w:rsidRPr="004D3494" w:rsidRDefault="001278E4" w:rsidP="005A2CFD">
      <w:pPr>
        <w:tabs>
          <w:tab w:val="left" w:pos="90"/>
        </w:tabs>
        <w:rPr>
          <w:rFonts w:ascii="Arial" w:hAnsi="Arial" w:cs="Arial"/>
          <w:b/>
        </w:rPr>
      </w:pPr>
    </w:p>
    <w:p w14:paraId="251FA69B" w14:textId="1E840FEF" w:rsidR="001278E4" w:rsidRPr="004D3494" w:rsidRDefault="00EC0BB8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  <w:r w:rsidRPr="004D349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D1E857" wp14:editId="72487F77">
                <wp:simplePos x="0" y="0"/>
                <wp:positionH relativeFrom="column">
                  <wp:posOffset>0</wp:posOffset>
                </wp:positionH>
                <wp:positionV relativeFrom="paragraph">
                  <wp:posOffset>61741</wp:posOffset>
                </wp:positionV>
                <wp:extent cx="5433060" cy="602615"/>
                <wp:effectExtent l="0" t="0" r="15240" b="6985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3060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F720E4" w14:textId="5CD0708A" w:rsidR="005A387D" w:rsidRPr="005A387D" w:rsidRDefault="005A387D" w:rsidP="001278E4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D349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Option to customize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B486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If you have more information posted on your website, add in your URL.</w:t>
                            </w:r>
                            <w:r w:rsidR="00B24AB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This would also be a good place to let people know if you have flyers</w:t>
                            </w:r>
                            <w:r w:rsidR="006B486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or other resources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available at your place of busine</w:t>
                            </w:r>
                            <w:r w:rsidR="00A03C4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</w:t>
                            </w:r>
                            <w:r w:rsidR="006B486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BDDB4C3" w14:textId="5D06C9D2" w:rsidR="001278E4" w:rsidRPr="004D3494" w:rsidRDefault="001278E4" w:rsidP="001278E4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D1E85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0;text-align:left;margin-left:0;margin-top:4.85pt;width:427.8pt;height:47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" fillcolor="white [3201]" strokeweight=".5pt">
                <v:textbox>
                  <w:txbxContent>
                    <w:p w14:paraId="64F720E4" w14:textId="5CD0708A" w:rsidR="005A387D" w:rsidRPr="005A387D" w:rsidRDefault="005A387D" w:rsidP="001278E4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D349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Option to customize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6B4862">
                        <w:rPr>
                          <w:rFonts w:ascii="Arial" w:hAnsi="Arial" w:cs="Arial"/>
                          <w:sz w:val="22"/>
                          <w:szCs w:val="22"/>
                        </w:rPr>
                        <w:t>If you have more information posted on your website, add in your URL.</w:t>
                      </w:r>
                      <w:r w:rsidR="00B24AB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This would also be a good place to let people know if you have flyers</w:t>
                      </w:r>
                      <w:r w:rsidR="006B486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or other resources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available at your place of busine</w:t>
                      </w:r>
                      <w:r w:rsidR="00A03C4E">
                        <w:rPr>
                          <w:rFonts w:ascii="Arial" w:hAnsi="Arial" w:cs="Arial"/>
                          <w:sz w:val="22"/>
                          <w:szCs w:val="22"/>
                        </w:rPr>
                        <w:t>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</w:t>
                      </w:r>
                      <w:r w:rsidR="006B4862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3BDDB4C3" w14:textId="5D06C9D2" w:rsidR="001278E4" w:rsidRPr="004D3494" w:rsidRDefault="001278E4" w:rsidP="001278E4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D43244" w14:textId="7A8A163D" w:rsidR="005A387D" w:rsidRDefault="005A387D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31C051F5" w14:textId="218830E0" w:rsidR="005A387D" w:rsidRDefault="005A387D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00C7BE12" w14:textId="09D370F7" w:rsidR="00EC0BB8" w:rsidRDefault="00EC0BB8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46636136" w14:textId="77777777" w:rsidR="00EC0BB8" w:rsidRDefault="00EC0BB8" w:rsidP="00EC0BB8">
      <w:pPr>
        <w:tabs>
          <w:tab w:val="left" w:pos="90"/>
        </w:tabs>
        <w:rPr>
          <w:rFonts w:ascii="Arial" w:hAnsi="Arial" w:cs="Arial"/>
          <w:b/>
        </w:rPr>
      </w:pPr>
    </w:p>
    <w:p w14:paraId="51BE0FF8" w14:textId="2E69BB10" w:rsidR="00D1639E" w:rsidRDefault="00D1639E" w:rsidP="00D1639E">
      <w:pPr>
        <w:tabs>
          <w:tab w:val="left" w:pos="90"/>
        </w:tabs>
        <w:ind w:left="1440" w:hanging="14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 RESPONSIBLY POST:</w:t>
      </w:r>
    </w:p>
    <w:p w14:paraId="293A1747" w14:textId="349BB6B1" w:rsidR="00D1639E" w:rsidRDefault="00D1639E" w:rsidP="00D1639E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54BC6B1B" w14:textId="0F62C650" w:rsidR="00D1639E" w:rsidRDefault="00D1639E" w:rsidP="00D1639E">
      <w:pPr>
        <w:tabs>
          <w:tab w:val="left" w:pos="90"/>
        </w:tabs>
        <w:ind w:left="1440" w:hanging="1440"/>
        <w:rPr>
          <w:rFonts w:ascii="Arial" w:hAnsi="Arial"/>
          <w:b/>
        </w:rPr>
      </w:pPr>
      <w:r>
        <w:rPr>
          <w:rFonts w:ascii="Arial" w:hAnsi="Arial"/>
          <w:b/>
          <w:noProof/>
        </w:rPr>
        <w:drawing>
          <wp:inline distT="0" distB="0" distL="0" distR="0" wp14:anchorId="5B5EB04B" wp14:editId="41A39A90">
            <wp:extent cx="1298448" cy="1298448"/>
            <wp:effectExtent l="0" t="0" r="0" b="0"/>
            <wp:docPr id="27" name="Picture 27" descr="Text, whitebo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Text, whiteboard&#10;&#10;Description automatically generated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196" cy="13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4CCFA" w14:textId="77777777" w:rsidR="00D1639E" w:rsidRPr="004D3494" w:rsidRDefault="00D1639E" w:rsidP="00D1639E">
      <w:pPr>
        <w:tabs>
          <w:tab w:val="left" w:pos="90"/>
        </w:tabs>
        <w:rPr>
          <w:rFonts w:ascii="Arial" w:hAnsi="Arial" w:cs="Arial"/>
        </w:rPr>
      </w:pPr>
    </w:p>
    <w:p w14:paraId="2068810B" w14:textId="1FC04D5B" w:rsidR="00D1639E" w:rsidRPr="004D3494" w:rsidRDefault="00D1639E" w:rsidP="00D1639E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there’s a wildfire in the area, act responsibly to keep yourself and others safe. Firefighters need space </w:t>
      </w:r>
      <w:r w:rsidR="00A03C4E">
        <w:rPr>
          <w:rFonts w:ascii="Arial" w:hAnsi="Arial" w:cs="Arial"/>
        </w:rPr>
        <w:t>to work</w:t>
      </w:r>
      <w:r>
        <w:rPr>
          <w:rFonts w:ascii="Arial" w:hAnsi="Arial" w:cs="Arial"/>
        </w:rPr>
        <w:t xml:space="preserve">, so remember to give them plenty of room. </w:t>
      </w:r>
      <w:r w:rsidR="00B24ABE">
        <w:rPr>
          <w:rFonts w:ascii="Arial" w:hAnsi="Arial" w:cs="Arial"/>
        </w:rPr>
        <w:t>D</w:t>
      </w:r>
      <w:r>
        <w:rPr>
          <w:rFonts w:ascii="Arial" w:hAnsi="Arial" w:cs="Arial"/>
        </w:rPr>
        <w:t>rone</w:t>
      </w:r>
      <w:r w:rsidR="00B24AB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can also get in the way of firefighting equipment. To see what areas are closed, go to </w:t>
      </w:r>
      <w:hyperlink r:id="rId20" w:history="1">
        <w:r w:rsidR="00A03C4E" w:rsidRPr="006B4862">
          <w:rPr>
            <w:rStyle w:val="Hyperlink"/>
            <w:rFonts w:ascii="Arial" w:hAnsi="Arial" w:cs="Arial"/>
          </w:rPr>
          <w:t>mtfireinfo.org</w:t>
        </w:r>
      </w:hyperlink>
      <w:r>
        <w:rPr>
          <w:rFonts w:ascii="Arial" w:hAnsi="Arial" w:cs="Arial"/>
        </w:rPr>
        <w:t>.</w:t>
      </w:r>
    </w:p>
    <w:p w14:paraId="642B3DE3" w14:textId="77777777" w:rsidR="00D1639E" w:rsidRPr="004D3494" w:rsidRDefault="00D1639E" w:rsidP="00D1639E">
      <w:pPr>
        <w:tabs>
          <w:tab w:val="left" w:pos="90"/>
        </w:tabs>
        <w:rPr>
          <w:rFonts w:ascii="Arial" w:hAnsi="Arial" w:cs="Arial"/>
          <w:b/>
        </w:rPr>
      </w:pPr>
      <w:r w:rsidRPr="004D3494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F224D3" wp14:editId="097B9A0F">
                <wp:simplePos x="0" y="0"/>
                <wp:positionH relativeFrom="column">
                  <wp:posOffset>0</wp:posOffset>
                </wp:positionH>
                <wp:positionV relativeFrom="paragraph">
                  <wp:posOffset>167640</wp:posOffset>
                </wp:positionV>
                <wp:extent cx="5494020" cy="601980"/>
                <wp:effectExtent l="0" t="0" r="17780" b="7620"/>
                <wp:wrapSquare wrapText="bothSides"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020" cy="601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073880" w14:textId="653BC5F4" w:rsidR="00D1639E" w:rsidRPr="0018508D" w:rsidRDefault="00D1639E" w:rsidP="00D1639E">
                            <w:r w:rsidRPr="004D349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Option to customize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A03C4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If you have more information posted on your website, add in your URL. </w:t>
                            </w:r>
                            <w:r w:rsidR="0018508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You can also add in ways to be responsible as it pertains to your area or offered activities.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224D3" id="Text Box 28" o:spid="_x0000_s1028" type="#_x0000_t202" style="position:absolute;margin-left:0;margin-top:13.2pt;width:432.6pt;height:47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" fillcolor="white [3201]" strokeweight=".5pt">
                <v:textbox>
                  <w:txbxContent>
                    <w:p w14:paraId="62073880" w14:textId="653BC5F4" w:rsidR="00D1639E" w:rsidRPr="0018508D" w:rsidRDefault="00D1639E" w:rsidP="00D1639E">
                      <w:r w:rsidRPr="004D349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Option to customize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: </w:t>
                      </w:r>
                      <w:r w:rsidR="00A03C4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If you have more information posted on your website, add in your URL. </w:t>
                      </w:r>
                      <w:r w:rsidR="0018508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You can also add in ways to be responsible as it pertains to your area or offered activities.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4DA786" w14:textId="65D1D809" w:rsidR="00D1639E" w:rsidRDefault="00D1639E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3E59C004" w14:textId="14281EC4" w:rsidR="00D1639E" w:rsidRDefault="00D1639E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6230F95A" w14:textId="0BDADBB9" w:rsidR="00D1639E" w:rsidRDefault="00D1639E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662BFC81" w14:textId="4082D8D3" w:rsidR="00D1639E" w:rsidRDefault="00D1639E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</w:p>
    <w:p w14:paraId="1DF39244" w14:textId="77777777" w:rsidR="00A55CBA" w:rsidRDefault="00A55CBA" w:rsidP="00C931FE">
      <w:pPr>
        <w:tabs>
          <w:tab w:val="left" w:pos="90"/>
        </w:tabs>
        <w:rPr>
          <w:rFonts w:ascii="Arial" w:hAnsi="Arial" w:cs="Arial"/>
          <w:b/>
        </w:rPr>
      </w:pPr>
    </w:p>
    <w:p w14:paraId="4A475A0E" w14:textId="04CF40BF" w:rsidR="001278E4" w:rsidRPr="004D3494" w:rsidRDefault="001278E4" w:rsidP="001278E4">
      <w:pPr>
        <w:tabs>
          <w:tab w:val="left" w:pos="90"/>
        </w:tabs>
        <w:ind w:left="1440" w:hanging="1440"/>
        <w:rPr>
          <w:rFonts w:ascii="Arial" w:hAnsi="Arial" w:cs="Arial"/>
          <w:b/>
        </w:rPr>
      </w:pPr>
      <w:r w:rsidRPr="004D3494">
        <w:rPr>
          <w:rFonts w:ascii="Arial" w:hAnsi="Arial" w:cs="Arial"/>
          <w:b/>
        </w:rPr>
        <w:t>ACTION</w:t>
      </w:r>
      <w:r w:rsidR="00D1639E">
        <w:rPr>
          <w:rFonts w:ascii="Arial" w:hAnsi="Arial" w:cs="Arial"/>
          <w:b/>
        </w:rPr>
        <w:t>-</w:t>
      </w:r>
      <w:r w:rsidRPr="004D3494">
        <w:rPr>
          <w:rFonts w:ascii="Arial" w:hAnsi="Arial" w:cs="Arial"/>
          <w:b/>
        </w:rPr>
        <w:t>SPECIFIC POSTS:</w:t>
      </w:r>
    </w:p>
    <w:p w14:paraId="18FDDDDF" w14:textId="4EDADD2C" w:rsidR="001278E4" w:rsidRDefault="001278E4" w:rsidP="00D1639E">
      <w:pPr>
        <w:rPr>
          <w:rFonts w:ascii="Arial" w:hAnsi="Arial" w:cs="Arial"/>
          <w:highlight w:val="green"/>
          <w:u w:val="single"/>
        </w:rPr>
      </w:pPr>
    </w:p>
    <w:p w14:paraId="3D63C3AA" w14:textId="482B49F7" w:rsidR="00ED4905" w:rsidRPr="00ED4905" w:rsidRDefault="00ED4905" w:rsidP="00ED4905">
      <w:pPr>
        <w:tabs>
          <w:tab w:val="left" w:pos="9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Multi-Image Post</w:t>
      </w:r>
    </w:p>
    <w:p w14:paraId="1D2270AE" w14:textId="4D4997CE" w:rsidR="00D1639E" w:rsidRDefault="00D1639E" w:rsidP="00D1639E">
      <w:pPr>
        <w:rPr>
          <w:rFonts w:ascii="Arial" w:hAnsi="Arial" w:cs="Arial"/>
          <w:highlight w:val="green"/>
          <w:u w:val="single"/>
        </w:rPr>
      </w:pPr>
    </w:p>
    <w:p w14:paraId="2D26EEDF" w14:textId="68182517" w:rsidR="000C6F08" w:rsidRDefault="000C6F08" w:rsidP="00C36324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0631EA3" wp14:editId="1AACB6FF">
            <wp:extent cx="1397635" cy="1397635"/>
            <wp:effectExtent l="0" t="0" r="0" b="0"/>
            <wp:docPr id="9" name="Picture 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&#10;&#10;Description automatically generated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099" cy="1412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u w:val="single"/>
        </w:rPr>
        <w:t xml:space="preserve"> </w:t>
      </w:r>
      <w:r w:rsidR="0025552C">
        <w:rPr>
          <w:rFonts w:ascii="Arial" w:hAnsi="Arial" w:cs="Arial"/>
          <w:u w:val="single"/>
        </w:rPr>
        <w:t xml:space="preserve"> </w:t>
      </w:r>
      <w:r w:rsidR="00D1639E" w:rsidRPr="00D1639E">
        <w:rPr>
          <w:rFonts w:ascii="Arial" w:hAnsi="Arial" w:cs="Arial"/>
          <w:b/>
          <w:noProof/>
        </w:rPr>
        <w:drawing>
          <wp:inline distT="0" distB="0" distL="0" distR="0" wp14:anchorId="05DDCE92" wp14:editId="1B5F7052">
            <wp:extent cx="1397977" cy="1397977"/>
            <wp:effectExtent l="0" t="0" r="0" b="0"/>
            <wp:docPr id="30" name="Picture 30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 with medium confidence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6837" cy="1416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639E" w:rsidRPr="00D1639E">
        <w:rPr>
          <w:rFonts w:ascii="Arial" w:hAnsi="Arial" w:cs="Arial"/>
          <w:u w:val="single"/>
        </w:rPr>
        <w:t xml:space="preserve"> </w:t>
      </w:r>
      <w:r w:rsidR="00D1639E">
        <w:rPr>
          <w:rFonts w:ascii="Arial" w:hAnsi="Arial" w:cs="Arial"/>
          <w:noProof/>
        </w:rPr>
        <w:drawing>
          <wp:inline distT="0" distB="0" distL="0" distR="0" wp14:anchorId="07AAD10B" wp14:editId="4F151924">
            <wp:extent cx="1392262" cy="1392262"/>
            <wp:effectExtent l="0" t="0" r="5080" b="5080"/>
            <wp:docPr id="31" name="Picture 3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Diagram&#10;&#10;Description automatically generated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906" cy="140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639E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0153C358" wp14:editId="0579AE3C">
            <wp:extent cx="1397635" cy="1397635"/>
            <wp:effectExtent l="0" t="0" r="0" b="0"/>
            <wp:docPr id="32" name="Picture 32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Diagram&#10;&#10;Description automatically generated with medium confidenc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5398" cy="1415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F8466" w14:textId="13BDCD0F" w:rsidR="00C36324" w:rsidRPr="00C36324" w:rsidRDefault="00C36324" w:rsidP="00C36324">
      <w:pPr>
        <w:rPr>
          <w:rFonts w:ascii="Arial" w:hAnsi="Arial" w:cs="Arial"/>
          <w:u w:val="single"/>
        </w:rPr>
      </w:pPr>
    </w:p>
    <w:p w14:paraId="4AF174E0" w14:textId="77777777" w:rsidR="00C36324" w:rsidRDefault="00C36324" w:rsidP="00ED4905">
      <w:pPr>
        <w:tabs>
          <w:tab w:val="left" w:pos="90"/>
        </w:tabs>
        <w:rPr>
          <w:rFonts w:ascii="Arial" w:hAnsi="Arial" w:cs="Arial"/>
        </w:rPr>
      </w:pPr>
    </w:p>
    <w:p w14:paraId="04BA72C0" w14:textId="20C89B10" w:rsidR="00ED4905" w:rsidRDefault="00ED4905" w:rsidP="00ED4905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>All it takes is one spark to start a wildfire. These tips are just the start when it comes to fire prevention.</w:t>
      </w:r>
    </w:p>
    <w:p w14:paraId="19A0EE3B" w14:textId="4DE011EB" w:rsidR="00ED4905" w:rsidRDefault="00ED4905" w:rsidP="00ED4905">
      <w:pPr>
        <w:tabs>
          <w:tab w:val="left" w:pos="90"/>
        </w:tabs>
        <w:rPr>
          <w:rFonts w:ascii="Arial" w:hAnsi="Arial" w:cs="Arial"/>
        </w:rPr>
      </w:pPr>
    </w:p>
    <w:p w14:paraId="281C3EF6" w14:textId="0C5D6A5A" w:rsidR="00ED4905" w:rsidRDefault="00ED4905" w:rsidP="00ED4905">
      <w:pPr>
        <w:pStyle w:val="ListParagraph"/>
        <w:numPr>
          <w:ilvl w:val="0"/>
          <w:numId w:val="1"/>
        </w:num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Know how to safely light, maintain and extinguish your campfire. Never leave one unattended. </w:t>
      </w:r>
    </w:p>
    <w:p w14:paraId="76C5C13B" w14:textId="77ABF9DA" w:rsidR="00ED4905" w:rsidRDefault="00ED4905" w:rsidP="00ED4905">
      <w:pPr>
        <w:pStyle w:val="ListParagraph"/>
        <w:numPr>
          <w:ilvl w:val="0"/>
          <w:numId w:val="1"/>
        </w:num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Fireworks are prohibited on public lands. Check local restrictions to learn more. </w:t>
      </w:r>
    </w:p>
    <w:p w14:paraId="1B9D10AA" w14:textId="65B903A9" w:rsidR="00ED4905" w:rsidRDefault="00ED4905" w:rsidP="00ED4905">
      <w:pPr>
        <w:pStyle w:val="ListParagraph"/>
        <w:numPr>
          <w:ilvl w:val="0"/>
          <w:numId w:val="1"/>
        </w:num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Throw away used cigarettes properly, not on the ground. </w:t>
      </w:r>
    </w:p>
    <w:p w14:paraId="05CE673B" w14:textId="0ACB8444" w:rsidR="00ED4905" w:rsidRDefault="00ED4905" w:rsidP="00ED4905">
      <w:pPr>
        <w:pStyle w:val="ListParagraph"/>
        <w:numPr>
          <w:ilvl w:val="0"/>
          <w:numId w:val="1"/>
        </w:num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>Don’t let chains or metal from your vehicle drag on the ground while you’re driving.</w:t>
      </w:r>
    </w:p>
    <w:p w14:paraId="3C9DDF86" w14:textId="4B024D86" w:rsidR="00ED4905" w:rsidRDefault="00ED4905" w:rsidP="00ED4905">
      <w:pPr>
        <w:tabs>
          <w:tab w:val="left" w:pos="90"/>
        </w:tabs>
        <w:rPr>
          <w:rFonts w:ascii="Arial" w:hAnsi="Arial" w:cs="Arial"/>
        </w:rPr>
      </w:pPr>
    </w:p>
    <w:p w14:paraId="27DFB789" w14:textId="52EBB66E" w:rsidR="00ED4905" w:rsidRDefault="00ED4905" w:rsidP="00ED4905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>Make sure you also check the area’s current fire stage</w:t>
      </w:r>
      <w:r w:rsidR="006B4862">
        <w:rPr>
          <w:rFonts w:ascii="Arial" w:hAnsi="Arial" w:cs="Arial"/>
        </w:rPr>
        <w:t xml:space="preserve"> at </w:t>
      </w:r>
      <w:hyperlink r:id="rId25" w:history="1">
        <w:r w:rsidR="006B4862" w:rsidRPr="006B4862">
          <w:rPr>
            <w:rStyle w:val="Hyperlink"/>
            <w:rFonts w:ascii="Arial" w:hAnsi="Arial" w:cs="Arial"/>
          </w:rPr>
          <w:t>mtfireinfo.org</w:t>
        </w:r>
      </w:hyperlink>
      <w:r>
        <w:rPr>
          <w:rFonts w:ascii="Arial" w:hAnsi="Arial" w:cs="Arial"/>
        </w:rPr>
        <w:t>.</w:t>
      </w:r>
      <w:r w:rsidR="006B48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These activities </w:t>
      </w:r>
      <w:r w:rsidR="0018508D">
        <w:rPr>
          <w:rFonts w:ascii="Arial" w:hAnsi="Arial" w:cs="Arial"/>
        </w:rPr>
        <w:t xml:space="preserve">and more </w:t>
      </w:r>
      <w:r>
        <w:rPr>
          <w:rFonts w:ascii="Arial" w:hAnsi="Arial" w:cs="Arial"/>
        </w:rPr>
        <w:t xml:space="preserve">could be restricted. </w:t>
      </w:r>
    </w:p>
    <w:p w14:paraId="37C27CDE" w14:textId="3B3D217F" w:rsidR="005A2CFD" w:rsidRDefault="005A2CFD" w:rsidP="00ED4905">
      <w:pPr>
        <w:tabs>
          <w:tab w:val="left" w:pos="90"/>
        </w:tabs>
        <w:rPr>
          <w:rFonts w:ascii="Arial" w:hAnsi="Arial" w:cs="Arial"/>
        </w:rPr>
      </w:pPr>
    </w:p>
    <w:p w14:paraId="6D34A65E" w14:textId="5F67AAD1" w:rsidR="005A2CFD" w:rsidRDefault="005A2CFD" w:rsidP="005A2CF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Twitter Version</w:t>
      </w:r>
    </w:p>
    <w:p w14:paraId="271101FF" w14:textId="528666F5" w:rsidR="005A2CFD" w:rsidRDefault="005A2CFD" w:rsidP="005A2CFD">
      <w:pPr>
        <w:rPr>
          <w:rFonts w:ascii="Arial" w:hAnsi="Arial" w:cs="Arial"/>
          <w:i/>
          <w:iCs/>
        </w:rPr>
      </w:pPr>
    </w:p>
    <w:p w14:paraId="333ADE9A" w14:textId="6A00D819" w:rsidR="005A2CFD" w:rsidRPr="00ED4905" w:rsidRDefault="007E497D" w:rsidP="00ED4905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>Did you know these actions can help prevent wildfires? Make sure you c</w:t>
      </w:r>
      <w:r w:rsidR="005A2CFD">
        <w:rPr>
          <w:rFonts w:ascii="Arial" w:hAnsi="Arial" w:cs="Arial"/>
        </w:rPr>
        <w:t xml:space="preserve">heck the area’s current fire stage at </w:t>
      </w:r>
      <w:hyperlink r:id="rId26" w:history="1">
        <w:r w:rsidR="005A2CFD" w:rsidRPr="006B4862">
          <w:rPr>
            <w:rStyle w:val="Hyperlink"/>
            <w:rFonts w:ascii="Arial" w:hAnsi="Arial" w:cs="Arial"/>
          </w:rPr>
          <w:t>mtfireinfo.org</w:t>
        </w:r>
      </w:hyperlink>
      <w:r w:rsidR="005A2CFD">
        <w:rPr>
          <w:rFonts w:ascii="Arial" w:hAnsi="Arial" w:cs="Arial"/>
        </w:rPr>
        <w:t xml:space="preserve">. These activities and more could be restricted. </w:t>
      </w:r>
    </w:p>
    <w:p w14:paraId="3A93DA63" w14:textId="31DBCB45" w:rsidR="00D1639E" w:rsidRDefault="00ED4905" w:rsidP="00D1639E">
      <w:pPr>
        <w:rPr>
          <w:rFonts w:ascii="Arial" w:hAnsi="Arial" w:cs="Arial"/>
          <w:highlight w:val="green"/>
          <w:u w:val="single"/>
        </w:rPr>
      </w:pPr>
      <w:r w:rsidRPr="004D349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11D84D" wp14:editId="07EEA64B">
                <wp:simplePos x="0" y="0"/>
                <wp:positionH relativeFrom="column">
                  <wp:posOffset>0</wp:posOffset>
                </wp:positionH>
                <wp:positionV relativeFrom="paragraph">
                  <wp:posOffset>173990</wp:posOffset>
                </wp:positionV>
                <wp:extent cx="5494020" cy="435610"/>
                <wp:effectExtent l="0" t="0" r="17780" b="8890"/>
                <wp:wrapSquare wrapText="bothSides"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020" cy="435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6723F9" w14:textId="28ADBD49" w:rsidR="00ED4905" w:rsidRPr="00ED4905" w:rsidRDefault="00ED4905" w:rsidP="00ED490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D349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Option to customize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Direct people to your website or additional resources for more fire safety tips.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1D84D" id="Text Box 34" o:spid="_x0000_s1029" type="#_x0000_t202" style="position:absolute;margin-left:0;margin-top:13.7pt;width:432.6pt;height:34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" fillcolor="white [3201]" strokeweight=".5pt">
                <v:textbox>
                  <w:txbxContent>
                    <w:p w14:paraId="0A6723F9" w14:textId="28ADBD49" w:rsidR="00ED4905" w:rsidRPr="00ED4905" w:rsidRDefault="00ED4905" w:rsidP="00ED4905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D349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Option to customize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Direct people to your website or additional resources for more fire safety tips.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735CE1" w14:textId="37BF04EC" w:rsidR="00ED4905" w:rsidRDefault="00ED4905" w:rsidP="00D1639E">
      <w:pPr>
        <w:rPr>
          <w:rFonts w:ascii="Arial" w:hAnsi="Arial" w:cs="Arial"/>
          <w:highlight w:val="green"/>
          <w:u w:val="single"/>
        </w:rPr>
      </w:pPr>
    </w:p>
    <w:p w14:paraId="362C9BD7" w14:textId="77777777" w:rsidR="00ED4905" w:rsidRPr="00D1639E" w:rsidRDefault="00ED4905" w:rsidP="00D1639E">
      <w:pPr>
        <w:rPr>
          <w:rFonts w:ascii="Arial" w:hAnsi="Arial" w:cs="Arial"/>
          <w:highlight w:val="green"/>
          <w:u w:val="single"/>
        </w:rPr>
      </w:pPr>
    </w:p>
    <w:p w14:paraId="44F6160D" w14:textId="77777777" w:rsidR="00ED4905" w:rsidRDefault="00ED4905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330F2AF8" w14:textId="77777777" w:rsidR="006B4862" w:rsidRDefault="006B4862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5E35804A" w14:textId="4CFA22A0" w:rsidR="001278E4" w:rsidRDefault="005A387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Know Campfire Safety</w:t>
      </w:r>
    </w:p>
    <w:p w14:paraId="7F159862" w14:textId="7A83D43F" w:rsidR="003D5D6F" w:rsidRDefault="003D5D6F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2E725D6A" w14:textId="1BD77A3B" w:rsidR="003D5D6F" w:rsidRPr="004D3494" w:rsidRDefault="000C6F08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 wp14:anchorId="03A0BAC9" wp14:editId="482A52D0">
            <wp:extent cx="1397635" cy="1397635"/>
            <wp:effectExtent l="0" t="0" r="0" b="0"/>
            <wp:docPr id="10" name="Picture 1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&#10;&#10;Description automatically generated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099" cy="1412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49C28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</w:rPr>
      </w:pPr>
    </w:p>
    <w:p w14:paraId="7EA78DF5" w14:textId="47BF99FB" w:rsidR="001278E4" w:rsidRPr="004D3494" w:rsidRDefault="00E81F4D" w:rsidP="001278E4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Everyone loves a good campfire, but </w:t>
      </w:r>
      <w:r w:rsidR="00CF4DC1">
        <w:rPr>
          <w:rFonts w:ascii="Arial" w:hAnsi="Arial" w:cs="Arial"/>
        </w:rPr>
        <w:t xml:space="preserve">no one loves starting a wildfire. Make sure you know how to properly light, maintain and extinguish your campfire, and never leave one unattended. </w:t>
      </w:r>
    </w:p>
    <w:p w14:paraId="7CFDF1A0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</w:rPr>
      </w:pPr>
      <w:r w:rsidRPr="004D349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9D9E70" wp14:editId="39D3E53C">
                <wp:simplePos x="0" y="0"/>
                <wp:positionH relativeFrom="column">
                  <wp:posOffset>0</wp:posOffset>
                </wp:positionH>
                <wp:positionV relativeFrom="paragraph">
                  <wp:posOffset>167640</wp:posOffset>
                </wp:positionV>
                <wp:extent cx="5494020" cy="601980"/>
                <wp:effectExtent l="0" t="0" r="17780" b="762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020" cy="601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03E610" w14:textId="03451B4D" w:rsidR="001278E4" w:rsidRPr="004D3494" w:rsidRDefault="001278E4" w:rsidP="001278E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D349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Option to customize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Add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81F4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whether campfires are permitted or restricted, depending on your area</w:t>
                            </w:r>
                            <w:r w:rsidR="00CF4DC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’</w:t>
                            </w:r>
                            <w:r w:rsidR="00E81F4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 </w:t>
                            </w:r>
                            <w:r w:rsidR="00CF4DC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current </w:t>
                            </w:r>
                            <w:r w:rsidR="00E81F4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fire stage. </w:t>
                            </w:r>
                            <w:r w:rsidR="00CF4DC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You can also include tips for best campfire practices.</w:t>
                            </w:r>
                          </w:p>
                          <w:p w14:paraId="209DAF3C" w14:textId="77777777" w:rsidR="001278E4" w:rsidRDefault="001278E4" w:rsidP="001278E4"/>
                          <w:p w14:paraId="5C5845D8" w14:textId="77777777" w:rsidR="001278E4" w:rsidRPr="00697AAB" w:rsidRDefault="001278E4" w:rsidP="001278E4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Consider adding where people can find updates on your specific, how to make reservations,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D9E70" id="Text Box 14" o:spid="_x0000_s1030" type="#_x0000_t202" style="position:absolute;margin-left:0;margin-top:13.2pt;width:432.6pt;height:4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" fillcolor="white [3201]" strokeweight=".5pt">
                <v:textbox>
                  <w:txbxContent>
                    <w:p w14:paraId="3003E610" w14:textId="03451B4D" w:rsidR="001278E4" w:rsidRPr="004D3494" w:rsidRDefault="001278E4" w:rsidP="001278E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D349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Option to customize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Add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E81F4D">
                        <w:rPr>
                          <w:rFonts w:ascii="Arial" w:hAnsi="Arial" w:cs="Arial"/>
                          <w:sz w:val="22"/>
                          <w:szCs w:val="22"/>
                        </w:rPr>
                        <w:t>whether campfires are permitted or restricted, depending on your area</w:t>
                      </w:r>
                      <w:r w:rsidR="00CF4DC1">
                        <w:rPr>
                          <w:rFonts w:ascii="Arial" w:hAnsi="Arial" w:cs="Arial"/>
                          <w:sz w:val="22"/>
                          <w:szCs w:val="22"/>
                        </w:rPr>
                        <w:t>’</w:t>
                      </w:r>
                      <w:r w:rsidR="00E81F4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 </w:t>
                      </w:r>
                      <w:r w:rsidR="00CF4DC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current </w:t>
                      </w:r>
                      <w:r w:rsidR="00E81F4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fire stage. </w:t>
                      </w:r>
                      <w:r w:rsidR="00CF4DC1">
                        <w:rPr>
                          <w:rFonts w:ascii="Arial" w:hAnsi="Arial" w:cs="Arial"/>
                          <w:sz w:val="22"/>
                          <w:szCs w:val="22"/>
                        </w:rPr>
                        <w:t>You can also include tips for best campfire practices.</w:t>
                      </w:r>
                    </w:p>
                    <w:p w14:paraId="209DAF3C" w14:textId="77777777" w:rsidR="001278E4" w:rsidRDefault="001278E4" w:rsidP="001278E4"/>
                    <w:p w14:paraId="5C5845D8" w14:textId="77777777" w:rsidR="001278E4" w:rsidRPr="00697AAB" w:rsidRDefault="001278E4" w:rsidP="001278E4">
                      <w:pPr>
                        <w:rPr>
                          <w:b/>
                        </w:rPr>
                      </w:pPr>
                      <w:r>
                        <w:t xml:space="preserve">Consider adding where people can find updates on your specific, how to make reservations,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2B909F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</w:rPr>
      </w:pPr>
    </w:p>
    <w:p w14:paraId="6357E339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</w:rPr>
      </w:pPr>
    </w:p>
    <w:p w14:paraId="3DB4FC24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6339C346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3A05383C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754B2D89" w14:textId="4C4D6E56" w:rsidR="001278E4" w:rsidRDefault="005A387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Check Firework Restrictions</w:t>
      </w:r>
    </w:p>
    <w:p w14:paraId="518EC643" w14:textId="77777777" w:rsidR="005A387D" w:rsidRPr="004D3494" w:rsidRDefault="005A387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601ED582" w14:textId="6D58DD31" w:rsidR="001278E4" w:rsidRDefault="005A387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  <w:r w:rsidRPr="005A387D">
        <w:rPr>
          <w:rFonts w:ascii="Arial" w:hAnsi="Arial" w:cs="Arial"/>
          <w:b/>
          <w:noProof/>
        </w:rPr>
        <w:drawing>
          <wp:inline distT="0" distB="0" distL="0" distR="0" wp14:anchorId="07540DFF" wp14:editId="13A00C19">
            <wp:extent cx="1307592" cy="1307592"/>
            <wp:effectExtent l="0" t="0" r="635" b="635"/>
            <wp:docPr id="17" name="Picture 17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 with medium confidence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496" cy="1321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27BD8" w14:textId="2A293E4B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53B60D38" w14:textId="4073B74A" w:rsidR="001278E4" w:rsidRPr="004D3494" w:rsidRDefault="00C36324" w:rsidP="001278E4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Think twice before setting off fireworks. </w:t>
      </w:r>
      <w:r w:rsidR="00191852">
        <w:rPr>
          <w:rFonts w:ascii="Arial" w:hAnsi="Arial" w:cs="Arial"/>
        </w:rPr>
        <w:t xml:space="preserve">A spark that starts a wildfire isn’t something to celebrate. </w:t>
      </w:r>
      <w:r>
        <w:rPr>
          <w:rFonts w:ascii="Arial" w:hAnsi="Arial" w:cs="Arial"/>
        </w:rPr>
        <w:t xml:space="preserve">Fireworks are prohibited on public lands, and other areas may have </w:t>
      </w:r>
      <w:r w:rsidR="002F55F9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restrictions. </w:t>
      </w:r>
    </w:p>
    <w:p w14:paraId="0A2611F0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</w:rPr>
      </w:pPr>
      <w:r w:rsidRPr="004D349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0E11A2" wp14:editId="12390769">
                <wp:simplePos x="0" y="0"/>
                <wp:positionH relativeFrom="column">
                  <wp:posOffset>0</wp:posOffset>
                </wp:positionH>
                <wp:positionV relativeFrom="paragraph">
                  <wp:posOffset>137795</wp:posOffset>
                </wp:positionV>
                <wp:extent cx="5494020" cy="431165"/>
                <wp:effectExtent l="0" t="0" r="17780" b="13335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020" cy="431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8A858A" w14:textId="59E23002" w:rsidR="001278E4" w:rsidRPr="004D3494" w:rsidRDefault="001278E4" w:rsidP="001278E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D349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Option to customize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C363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Add in specifics about firework rules or restrictions in your area. </w:t>
                            </w:r>
                          </w:p>
                          <w:p w14:paraId="4ECDE098" w14:textId="4518ED61" w:rsidR="001278E4" w:rsidRPr="00697AAB" w:rsidRDefault="001278E4" w:rsidP="001278E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E11A2" id="Text Box 15" o:spid="_x0000_s1031" type="#_x0000_t202" style="position:absolute;margin-left:0;margin-top:10.85pt;width:432.6pt;height: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" fillcolor="white [3201]" strokeweight=".5pt">
                <v:textbox>
                  <w:txbxContent>
                    <w:p w14:paraId="5B8A858A" w14:textId="59E23002" w:rsidR="001278E4" w:rsidRPr="004D3494" w:rsidRDefault="001278E4" w:rsidP="001278E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D349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Option to customize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: </w:t>
                      </w:r>
                      <w:r w:rsidR="00C363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Add in specifics about firework rules or restrictions in your area. </w:t>
                      </w:r>
                    </w:p>
                    <w:p w14:paraId="4ECDE098" w14:textId="4518ED61" w:rsidR="001278E4" w:rsidRPr="00697AAB" w:rsidRDefault="001278E4" w:rsidP="001278E4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8AC993" w14:textId="58FAF242" w:rsidR="001278E4" w:rsidRDefault="001278E4" w:rsidP="001278E4">
      <w:pPr>
        <w:tabs>
          <w:tab w:val="left" w:pos="90"/>
        </w:tabs>
        <w:rPr>
          <w:rFonts w:ascii="Arial" w:hAnsi="Arial" w:cs="Arial"/>
          <w:b/>
        </w:rPr>
      </w:pPr>
    </w:p>
    <w:p w14:paraId="2E2CBDC5" w14:textId="77777777" w:rsidR="00C36324" w:rsidRPr="004D3494" w:rsidRDefault="00C36324" w:rsidP="001278E4">
      <w:pPr>
        <w:tabs>
          <w:tab w:val="left" w:pos="90"/>
        </w:tabs>
        <w:rPr>
          <w:rFonts w:ascii="Arial" w:hAnsi="Arial" w:cs="Arial"/>
          <w:b/>
        </w:rPr>
      </w:pPr>
    </w:p>
    <w:p w14:paraId="7463FEBD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682550C4" w14:textId="77777777" w:rsidR="001278E4" w:rsidRPr="004D3494" w:rsidRDefault="001278E4" w:rsidP="00C36324">
      <w:pPr>
        <w:tabs>
          <w:tab w:val="left" w:pos="90"/>
        </w:tabs>
        <w:rPr>
          <w:rFonts w:ascii="Arial" w:hAnsi="Arial" w:cs="Arial"/>
        </w:rPr>
      </w:pPr>
    </w:p>
    <w:p w14:paraId="7A985D45" w14:textId="6325116D" w:rsidR="001278E4" w:rsidRDefault="005A387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Dispose Cigarettes Properly</w:t>
      </w:r>
    </w:p>
    <w:p w14:paraId="201A5C5D" w14:textId="77777777" w:rsidR="005A387D" w:rsidRPr="004D3494" w:rsidRDefault="005A387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423F19C0" w14:textId="031316FC" w:rsidR="001278E4" w:rsidRDefault="005A387D" w:rsidP="001278E4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F0D5FC4" wp14:editId="29176311">
            <wp:extent cx="1344168" cy="1344168"/>
            <wp:effectExtent l="0" t="0" r="2540" b="2540"/>
            <wp:docPr id="22" name="Picture 2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Diagram&#10;&#10;Description automatically generated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737" cy="135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4D78F" w14:textId="5731C538" w:rsidR="001278E4" w:rsidRDefault="001278E4" w:rsidP="001278E4">
      <w:pPr>
        <w:tabs>
          <w:tab w:val="left" w:pos="90"/>
        </w:tabs>
        <w:rPr>
          <w:rFonts w:ascii="Arial" w:hAnsi="Arial" w:cs="Arial"/>
        </w:rPr>
      </w:pPr>
    </w:p>
    <w:p w14:paraId="2B67DD0C" w14:textId="10350510" w:rsidR="00C36324" w:rsidRPr="004D3494" w:rsidRDefault="00C36324" w:rsidP="001278E4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>Used cigarettes have been responsible for starting wildfires</w:t>
      </w:r>
      <w:r w:rsidR="000A3DB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If you’re smoking, make sure you dispose </w:t>
      </w:r>
      <w:r w:rsidR="00911223">
        <w:rPr>
          <w:rFonts w:ascii="Arial" w:hAnsi="Arial" w:cs="Arial"/>
        </w:rPr>
        <w:t xml:space="preserve">of </w:t>
      </w:r>
      <w:r w:rsidR="000A3DB3">
        <w:rPr>
          <w:rFonts w:ascii="Arial" w:hAnsi="Arial" w:cs="Arial"/>
        </w:rPr>
        <w:t xml:space="preserve">them </w:t>
      </w:r>
      <w:r>
        <w:rPr>
          <w:rFonts w:ascii="Arial" w:hAnsi="Arial" w:cs="Arial"/>
        </w:rPr>
        <w:t>properly.</w:t>
      </w:r>
      <w:r w:rsidR="00191852">
        <w:rPr>
          <w:rFonts w:ascii="Arial" w:hAnsi="Arial" w:cs="Arial"/>
        </w:rPr>
        <w:t xml:space="preserve"> Never toss them on the ground.</w:t>
      </w:r>
    </w:p>
    <w:p w14:paraId="7E5038EC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</w:rPr>
      </w:pPr>
      <w:r w:rsidRPr="004D349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901AF2" wp14:editId="6348F6D8">
                <wp:simplePos x="0" y="0"/>
                <wp:positionH relativeFrom="column">
                  <wp:posOffset>-8890</wp:posOffset>
                </wp:positionH>
                <wp:positionV relativeFrom="paragraph">
                  <wp:posOffset>113665</wp:posOffset>
                </wp:positionV>
                <wp:extent cx="5494020" cy="623570"/>
                <wp:effectExtent l="0" t="0" r="17780" b="1143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020" cy="623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889089" w14:textId="216412A8" w:rsidR="001278E4" w:rsidRDefault="001278E4" w:rsidP="001278E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D349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Option to customize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E81F4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Mention if your area is in a fire stage that restricts where people can smoke. You can also call out smoking/non-smoking areas at your place of business or where people can </w:t>
                            </w:r>
                            <w:r w:rsidR="00C3796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toss</w:t>
                            </w:r>
                            <w:r w:rsidR="00E81F4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used cigarettes. </w:t>
                            </w:r>
                          </w:p>
                          <w:p w14:paraId="7E3B9320" w14:textId="77777777" w:rsidR="00E81F4D" w:rsidRPr="00697AAB" w:rsidRDefault="00E81F4D" w:rsidP="001278E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01AF2" id="Text Box 16" o:spid="_x0000_s1032" type="#_x0000_t202" style="position:absolute;margin-left:-.7pt;margin-top:8.95pt;width:432.6pt;height:49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" fillcolor="white [3201]" strokeweight=".5pt">
                <v:textbox>
                  <w:txbxContent>
                    <w:p w14:paraId="2B889089" w14:textId="216412A8" w:rsidR="001278E4" w:rsidRDefault="001278E4" w:rsidP="001278E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D349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Option to customize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: </w:t>
                      </w:r>
                      <w:r w:rsidR="00E81F4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Mention if your area is in a fire stage that restricts where people can smoke. You can also call out smoking/non-smoking areas at your place of business or where people can </w:t>
                      </w:r>
                      <w:r w:rsidR="00C37962">
                        <w:rPr>
                          <w:rFonts w:ascii="Arial" w:hAnsi="Arial" w:cs="Arial"/>
                          <w:sz w:val="22"/>
                          <w:szCs w:val="22"/>
                        </w:rPr>
                        <w:t>toss</w:t>
                      </w:r>
                      <w:r w:rsidR="00E81F4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used cigarettes. </w:t>
                      </w:r>
                    </w:p>
                    <w:p w14:paraId="7E3B9320" w14:textId="77777777" w:rsidR="00E81F4D" w:rsidRPr="00697AAB" w:rsidRDefault="00E81F4D" w:rsidP="001278E4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A4C405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</w:rPr>
      </w:pPr>
    </w:p>
    <w:p w14:paraId="5A00F19F" w14:textId="77777777" w:rsidR="001278E4" w:rsidRPr="004D3494" w:rsidRDefault="001278E4" w:rsidP="001278E4">
      <w:pPr>
        <w:tabs>
          <w:tab w:val="left" w:pos="90"/>
        </w:tabs>
        <w:ind w:left="1440" w:hanging="1440"/>
        <w:rPr>
          <w:rFonts w:ascii="Arial" w:hAnsi="Arial" w:cs="Arial"/>
        </w:rPr>
      </w:pPr>
    </w:p>
    <w:p w14:paraId="714239A0" w14:textId="057908B6" w:rsidR="001278E4" w:rsidRDefault="001278E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0F4FCEF0" w14:textId="77777777" w:rsidR="00C36324" w:rsidRPr="004D3494" w:rsidRDefault="00C3632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5AD0783A" w14:textId="77777777" w:rsidR="00E81F4D" w:rsidRDefault="00E81F4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14A9994D" w14:textId="0AA125FC" w:rsidR="001278E4" w:rsidRDefault="005A387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Secure Vehicle Chains</w:t>
      </w:r>
    </w:p>
    <w:p w14:paraId="3ECBA2B2" w14:textId="77777777" w:rsidR="005A387D" w:rsidRPr="004D3494" w:rsidRDefault="005A387D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496AE149" w14:textId="2A1F1CBA" w:rsidR="001278E4" w:rsidRDefault="005A387D" w:rsidP="001278E4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5F85EF" wp14:editId="699C9CBB">
            <wp:extent cx="1389888" cy="1389888"/>
            <wp:effectExtent l="0" t="0" r="0" b="0"/>
            <wp:docPr id="23" name="Picture 23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Diagram&#10;&#10;Description automatically generated with medium confidence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460" cy="140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914AD" w14:textId="77777777" w:rsidR="00C36324" w:rsidRDefault="00C36324" w:rsidP="001278E4">
      <w:pPr>
        <w:tabs>
          <w:tab w:val="left" w:pos="90"/>
        </w:tabs>
        <w:rPr>
          <w:rFonts w:ascii="Arial" w:hAnsi="Arial" w:cs="Arial"/>
        </w:rPr>
      </w:pPr>
    </w:p>
    <w:p w14:paraId="62396E76" w14:textId="3D6F1545" w:rsidR="00E81F4D" w:rsidRDefault="000A3DB3" w:rsidP="001278E4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Hitting the road? </w:t>
      </w:r>
      <w:r w:rsidR="00E81F4D">
        <w:rPr>
          <w:rFonts w:ascii="Arial" w:hAnsi="Arial" w:cs="Arial"/>
        </w:rPr>
        <w:t xml:space="preserve">Don’t let chains or metal from your vehicle drag while you’re driving. Secure them properly to avoid creating sparks that could </w:t>
      </w:r>
      <w:r w:rsidR="00C36324">
        <w:rPr>
          <w:rFonts w:ascii="Arial" w:hAnsi="Arial" w:cs="Arial"/>
        </w:rPr>
        <w:t>start a wildfire</w:t>
      </w:r>
      <w:r w:rsidR="00E81F4D">
        <w:rPr>
          <w:rFonts w:ascii="Arial" w:hAnsi="Arial" w:cs="Arial"/>
        </w:rPr>
        <w:t xml:space="preserve">. </w:t>
      </w:r>
    </w:p>
    <w:p w14:paraId="7B7CF6A4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</w:rPr>
      </w:pPr>
      <w:r w:rsidRPr="004D349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23D412" wp14:editId="1D8BBC23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5494020" cy="441960"/>
                <wp:effectExtent l="0" t="0" r="17780" b="1524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020" cy="441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4B00D7" w14:textId="4E79589D" w:rsidR="001278E4" w:rsidRPr="004D3494" w:rsidRDefault="001278E4" w:rsidP="001278E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D349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Option to customize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Consider adding </w:t>
                            </w:r>
                            <w:r w:rsidR="000A3D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your area’s </w:t>
                            </w:r>
                            <w:r w:rsidR="00E81F4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current</w:t>
                            </w:r>
                            <w:r w:rsidR="005A387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vehicle restrictions or road access</w:t>
                            </w:r>
                            <w:r w:rsidR="000A3D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14:paraId="506C0AAD" w14:textId="77777777" w:rsidR="001278E4" w:rsidRDefault="001278E4" w:rsidP="001278E4"/>
                          <w:p w14:paraId="5BE26F21" w14:textId="77777777" w:rsidR="001278E4" w:rsidRPr="00697AAB" w:rsidRDefault="001278E4" w:rsidP="001278E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3D412" id="Text Box 18" o:spid="_x0000_s1033" type="#_x0000_t202" style="position:absolute;margin-left:0;margin-top:13.8pt;width:432.6pt;height:34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" fillcolor="white [3201]" strokeweight=".5pt">
                <v:textbox>
                  <w:txbxContent>
                    <w:p w14:paraId="584B00D7" w14:textId="4E79589D" w:rsidR="001278E4" w:rsidRPr="004D3494" w:rsidRDefault="001278E4" w:rsidP="001278E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D349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Option to customize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Consider adding </w:t>
                      </w:r>
                      <w:r w:rsidR="000A3DB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your area’s </w:t>
                      </w:r>
                      <w:r w:rsidR="00E81F4D">
                        <w:rPr>
                          <w:rFonts w:ascii="Arial" w:hAnsi="Arial" w:cs="Arial"/>
                          <w:sz w:val="22"/>
                          <w:szCs w:val="22"/>
                        </w:rPr>
                        <w:t>current</w:t>
                      </w:r>
                      <w:r w:rsidR="005A387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vehicle restrictions or road access</w:t>
                      </w:r>
                      <w:r w:rsidR="000A3DB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</w:t>
                      </w:r>
                    </w:p>
                    <w:p w14:paraId="506C0AAD" w14:textId="77777777" w:rsidR="001278E4" w:rsidRDefault="001278E4" w:rsidP="001278E4"/>
                    <w:p w14:paraId="5BE26F21" w14:textId="77777777" w:rsidR="001278E4" w:rsidRPr="00697AAB" w:rsidRDefault="001278E4" w:rsidP="001278E4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0EFCF3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</w:rPr>
      </w:pPr>
    </w:p>
    <w:p w14:paraId="4E0AA40F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</w:rPr>
      </w:pPr>
    </w:p>
    <w:p w14:paraId="0944AC9E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2A9EE2B8" w14:textId="77777777" w:rsidR="001278E4" w:rsidRPr="004D3494" w:rsidRDefault="001278E4" w:rsidP="001278E4">
      <w:pPr>
        <w:tabs>
          <w:tab w:val="left" w:pos="90"/>
        </w:tabs>
        <w:rPr>
          <w:rFonts w:ascii="Arial" w:hAnsi="Arial" w:cs="Arial"/>
          <w:b/>
          <w:u w:val="single"/>
        </w:rPr>
      </w:pPr>
    </w:p>
    <w:p w14:paraId="6D66BDB0" w14:textId="354594F8" w:rsidR="00CF4DC1" w:rsidRDefault="00CF4D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FIRE STAGE AND RESTRICTIONS POST</w:t>
      </w:r>
    </w:p>
    <w:p w14:paraId="4970B547" w14:textId="77777777" w:rsidR="0025552C" w:rsidRDefault="0025552C">
      <w:pPr>
        <w:rPr>
          <w:rFonts w:ascii="Arial" w:hAnsi="Arial" w:cs="Arial"/>
          <w:b/>
        </w:rPr>
      </w:pPr>
    </w:p>
    <w:p w14:paraId="15FD63D5" w14:textId="4C706194" w:rsidR="00A6468C" w:rsidRDefault="00CF4DC1">
      <w:r>
        <w:rPr>
          <w:noProof/>
        </w:rPr>
        <w:drawing>
          <wp:inline distT="0" distB="0" distL="0" distR="0" wp14:anchorId="527C88F4" wp14:editId="2C32E2D0">
            <wp:extent cx="1316736" cy="1316736"/>
            <wp:effectExtent l="0" t="0" r="4445" b="4445"/>
            <wp:docPr id="24" name="Picture 24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Timeline&#10;&#10;Description automatically generated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6900" cy="132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FA641" w14:textId="2799418D" w:rsidR="00F0765E" w:rsidRDefault="00F0765E" w:rsidP="00CF4DC1">
      <w:pPr>
        <w:tabs>
          <w:tab w:val="left" w:pos="90"/>
        </w:tabs>
        <w:rPr>
          <w:rFonts w:ascii="Arial" w:hAnsi="Arial" w:cs="Arial"/>
        </w:rPr>
      </w:pPr>
    </w:p>
    <w:p w14:paraId="080B3CCB" w14:textId="63A5E4D3" w:rsidR="00CF4DC1" w:rsidRDefault="00CF4DC1" w:rsidP="00CF4DC1">
      <w:pPr>
        <w:tabs>
          <w:tab w:val="left" w:pos="90"/>
        </w:tabs>
        <w:rPr>
          <w:rFonts w:ascii="Arial" w:hAnsi="Arial" w:cs="Arial"/>
        </w:rPr>
      </w:pPr>
      <w:r>
        <w:rPr>
          <w:rFonts w:ascii="Arial" w:hAnsi="Arial" w:cs="Arial"/>
        </w:rPr>
        <w:t>Before you spend time outside, check which fire stage the [</w:t>
      </w:r>
      <w:r w:rsidR="000A3DB3" w:rsidRPr="000A3DB3">
        <w:rPr>
          <w:rFonts w:ascii="Arial" w:hAnsi="Arial" w:cs="Arial"/>
          <w:highlight w:val="yellow"/>
        </w:rPr>
        <w:t xml:space="preserve">insert </w:t>
      </w:r>
      <w:r w:rsidRPr="000A3DB3">
        <w:rPr>
          <w:rFonts w:ascii="Arial" w:hAnsi="Arial" w:cs="Arial"/>
          <w:highlight w:val="yellow"/>
        </w:rPr>
        <w:t xml:space="preserve">area </w:t>
      </w:r>
      <w:r w:rsidRPr="00F0765E">
        <w:rPr>
          <w:rFonts w:ascii="Arial" w:hAnsi="Arial" w:cs="Arial"/>
          <w:highlight w:val="yellow"/>
        </w:rPr>
        <w:t>or city name</w:t>
      </w:r>
      <w:r>
        <w:rPr>
          <w:rFonts w:ascii="Arial" w:hAnsi="Arial" w:cs="Arial"/>
        </w:rPr>
        <w:t xml:space="preserve">] area is in. </w:t>
      </w:r>
      <w:r w:rsidR="000A3DB3">
        <w:rPr>
          <w:rFonts w:ascii="Arial" w:hAnsi="Arial" w:cs="Arial"/>
        </w:rPr>
        <w:t>Each</w:t>
      </w:r>
      <w:r w:rsidR="00F0765E">
        <w:rPr>
          <w:rFonts w:ascii="Arial" w:hAnsi="Arial" w:cs="Arial"/>
        </w:rPr>
        <w:t xml:space="preserve"> stage </w:t>
      </w:r>
      <w:r w:rsidR="000A3DB3">
        <w:rPr>
          <w:rFonts w:ascii="Arial" w:hAnsi="Arial" w:cs="Arial"/>
        </w:rPr>
        <w:t>has</w:t>
      </w:r>
      <w:r w:rsidR="00F0765E">
        <w:rPr>
          <w:rFonts w:ascii="Arial" w:hAnsi="Arial" w:cs="Arial"/>
        </w:rPr>
        <w:t xml:space="preserve"> different </w:t>
      </w:r>
      <w:r w:rsidR="00191852">
        <w:rPr>
          <w:rFonts w:ascii="Arial" w:hAnsi="Arial" w:cs="Arial"/>
        </w:rPr>
        <w:t xml:space="preserve">activity </w:t>
      </w:r>
      <w:r w:rsidR="00F0765E">
        <w:rPr>
          <w:rFonts w:ascii="Arial" w:hAnsi="Arial" w:cs="Arial"/>
        </w:rPr>
        <w:t xml:space="preserve">restrictions that could impact your plans. For full details on restrictions and stages, go to </w:t>
      </w:r>
      <w:hyperlink r:id="rId31" w:history="1">
        <w:r w:rsidR="00F0765E" w:rsidRPr="00F0765E">
          <w:rPr>
            <w:rStyle w:val="Hyperlink"/>
            <w:rFonts w:ascii="Arial" w:hAnsi="Arial" w:cs="Arial"/>
          </w:rPr>
          <w:t>mtfireinfo.org</w:t>
        </w:r>
      </w:hyperlink>
      <w:r w:rsidR="00F0765E">
        <w:rPr>
          <w:rFonts w:ascii="Arial" w:hAnsi="Arial" w:cs="Arial"/>
        </w:rPr>
        <w:t>.</w:t>
      </w:r>
    </w:p>
    <w:p w14:paraId="517EB489" w14:textId="11F751A9" w:rsidR="00CF4DC1" w:rsidRPr="004D3494" w:rsidRDefault="00CF4DC1" w:rsidP="00CF4DC1">
      <w:pPr>
        <w:tabs>
          <w:tab w:val="left" w:pos="90"/>
        </w:tabs>
        <w:rPr>
          <w:rFonts w:ascii="Arial" w:hAnsi="Arial" w:cs="Arial"/>
          <w:b/>
        </w:rPr>
      </w:pPr>
    </w:p>
    <w:p w14:paraId="774685C3" w14:textId="5804772A" w:rsidR="00CF4DC1" w:rsidRDefault="00C36324">
      <w:r w:rsidRPr="004D349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E0D665" wp14:editId="74B4FAC3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5494020" cy="431165"/>
                <wp:effectExtent l="0" t="0" r="17780" b="13335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020" cy="431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868086" w14:textId="46D03CC0" w:rsidR="00CF4DC1" w:rsidRPr="004D3494" w:rsidRDefault="00CF4DC1" w:rsidP="00CF4DC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D349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Option to customize</w:t>
                            </w:r>
                            <w:r w:rsidRPr="004D349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Add </w:t>
                            </w:r>
                            <w:r w:rsidR="00C363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how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363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different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fire stage</w:t>
                            </w:r>
                            <w:r w:rsidR="00C363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restrictions could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impac</w:t>
                            </w:r>
                            <w:r w:rsidR="00F0765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your </w:t>
                            </w:r>
                            <w:r w:rsidR="00C363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offerings or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access to your business</w:t>
                            </w:r>
                            <w:r w:rsidR="00F0765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DFD8A18" w14:textId="77777777" w:rsidR="00CF4DC1" w:rsidRDefault="00CF4DC1" w:rsidP="00CF4DC1"/>
                          <w:p w14:paraId="72A78665" w14:textId="77777777" w:rsidR="00CF4DC1" w:rsidRPr="00697AAB" w:rsidRDefault="00CF4DC1" w:rsidP="00CF4DC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0D665" id="Text Box 25" o:spid="_x0000_s1034" type="#_x0000_t202" style="position:absolute;margin-left:0;margin-top:.4pt;width:432.6pt;height:33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" fillcolor="white [3201]" strokeweight=".5pt">
                <v:textbox>
                  <w:txbxContent>
                    <w:p w14:paraId="67868086" w14:textId="46D03CC0" w:rsidR="00CF4DC1" w:rsidRPr="004D3494" w:rsidRDefault="00CF4DC1" w:rsidP="00CF4DC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D349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Option to customize</w:t>
                      </w:r>
                      <w:r w:rsidRPr="004D349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Add </w:t>
                      </w:r>
                      <w:r w:rsidR="00C36324">
                        <w:rPr>
                          <w:rFonts w:ascii="Arial" w:hAnsi="Arial" w:cs="Arial"/>
                          <w:sz w:val="22"/>
                          <w:szCs w:val="22"/>
                        </w:rPr>
                        <w:t>how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C36324">
                        <w:rPr>
                          <w:rFonts w:ascii="Arial" w:hAnsi="Arial" w:cs="Arial"/>
                          <w:sz w:val="22"/>
                          <w:szCs w:val="22"/>
                        </w:rPr>
                        <w:t>different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fire stage</w:t>
                      </w:r>
                      <w:r w:rsidR="00C363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restrictions could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impac</w:t>
                      </w:r>
                      <w:r w:rsidR="00F0765E">
                        <w:rPr>
                          <w:rFonts w:ascii="Arial" w:hAnsi="Arial" w:cs="Arial"/>
                          <w:sz w:val="22"/>
                          <w:szCs w:val="22"/>
                        </w:rPr>
                        <w:t>t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your </w:t>
                      </w:r>
                      <w:r w:rsidR="00C363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offerings or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access to your business</w:t>
                      </w:r>
                      <w:r w:rsidR="00F0765E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2DFD8A18" w14:textId="77777777" w:rsidR="00CF4DC1" w:rsidRDefault="00CF4DC1" w:rsidP="00CF4DC1"/>
                    <w:p w14:paraId="72A78665" w14:textId="77777777" w:rsidR="00CF4DC1" w:rsidRPr="00697AAB" w:rsidRDefault="00CF4DC1" w:rsidP="00CF4DC1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F4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71C1" w14:textId="77777777" w:rsidR="00757705" w:rsidRDefault="00757705" w:rsidP="005A2CFD">
      <w:r>
        <w:separator/>
      </w:r>
    </w:p>
  </w:endnote>
  <w:endnote w:type="continuationSeparator" w:id="0">
    <w:p w14:paraId="1338AC16" w14:textId="77777777" w:rsidR="00757705" w:rsidRDefault="00757705" w:rsidP="005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69047" w14:textId="77777777" w:rsidR="00757705" w:rsidRDefault="00757705" w:rsidP="005A2CFD">
      <w:r>
        <w:separator/>
      </w:r>
    </w:p>
  </w:footnote>
  <w:footnote w:type="continuationSeparator" w:id="0">
    <w:p w14:paraId="018924AB" w14:textId="77777777" w:rsidR="00757705" w:rsidRDefault="00757705" w:rsidP="005A2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BC659F"/>
    <w:multiLevelType w:val="hybridMultilevel"/>
    <w:tmpl w:val="3148DCAE"/>
    <w:lvl w:ilvl="0" w:tplc="3E5E0C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720FE9"/>
    <w:multiLevelType w:val="hybridMultilevel"/>
    <w:tmpl w:val="69845AD2"/>
    <w:lvl w:ilvl="0" w:tplc="0900C3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D48D2"/>
    <w:multiLevelType w:val="hybridMultilevel"/>
    <w:tmpl w:val="4C8AC09E"/>
    <w:lvl w:ilvl="0" w:tplc="9A3EDF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8E4"/>
    <w:rsid w:val="000A3DB3"/>
    <w:rsid w:val="000C6F08"/>
    <w:rsid w:val="001278E4"/>
    <w:rsid w:val="0018508D"/>
    <w:rsid w:val="00191852"/>
    <w:rsid w:val="0025552C"/>
    <w:rsid w:val="002F55F9"/>
    <w:rsid w:val="003A3303"/>
    <w:rsid w:val="003D5D6F"/>
    <w:rsid w:val="0040628A"/>
    <w:rsid w:val="0049128A"/>
    <w:rsid w:val="005A2CFD"/>
    <w:rsid w:val="005A387D"/>
    <w:rsid w:val="006B4862"/>
    <w:rsid w:val="00757705"/>
    <w:rsid w:val="007E497D"/>
    <w:rsid w:val="00911223"/>
    <w:rsid w:val="00A03C4E"/>
    <w:rsid w:val="00A41741"/>
    <w:rsid w:val="00A55CBA"/>
    <w:rsid w:val="00A6468C"/>
    <w:rsid w:val="00B24ABE"/>
    <w:rsid w:val="00BC7328"/>
    <w:rsid w:val="00C36324"/>
    <w:rsid w:val="00C37962"/>
    <w:rsid w:val="00C931FE"/>
    <w:rsid w:val="00CB5F06"/>
    <w:rsid w:val="00CF4DC1"/>
    <w:rsid w:val="00D1639E"/>
    <w:rsid w:val="00E81F4D"/>
    <w:rsid w:val="00EC0BB8"/>
    <w:rsid w:val="00ED4905"/>
    <w:rsid w:val="00F0765E"/>
    <w:rsid w:val="00F5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B5BF"/>
  <w15:chartTrackingRefBased/>
  <w15:docId w15:val="{AA90CF0B-6843-FB49-BE31-851A86EA3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278E4"/>
    <w:pPr>
      <w:tabs>
        <w:tab w:val="center" w:pos="4680"/>
        <w:tab w:val="right" w:pos="9360"/>
      </w:tabs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1278E4"/>
    <w:rPr>
      <w:rFonts w:eastAsiaTheme="minorEastAsia"/>
    </w:rPr>
  </w:style>
  <w:style w:type="paragraph" w:customStyle="1" w:styleId="FillOut">
    <w:name w:val="Fill Out"/>
    <w:link w:val="FillOutChar"/>
    <w:uiPriority w:val="1"/>
    <w:qFormat/>
    <w:rsid w:val="001278E4"/>
    <w:pPr>
      <w:tabs>
        <w:tab w:val="left" w:pos="5400"/>
      </w:tabs>
      <w:spacing w:after="320"/>
    </w:pPr>
    <w:rPr>
      <w:rFonts w:ascii="Arial" w:eastAsia="Calibri" w:hAnsi="Arial" w:cs="Times New Roman"/>
      <w:sz w:val="22"/>
      <w:szCs w:val="22"/>
    </w:rPr>
  </w:style>
  <w:style w:type="paragraph" w:customStyle="1" w:styleId="FillOutHead">
    <w:name w:val="Fill Out Head"/>
    <w:basedOn w:val="FillOut"/>
    <w:link w:val="FillOutHeadChar"/>
    <w:uiPriority w:val="2"/>
    <w:qFormat/>
    <w:rsid w:val="001278E4"/>
    <w:rPr>
      <w:rFonts w:ascii="Century Gothic" w:hAnsi="Century Gothic" w:cs="Arial"/>
      <w:b/>
    </w:rPr>
  </w:style>
  <w:style w:type="character" w:customStyle="1" w:styleId="FillOutChar">
    <w:name w:val="Fill Out Char"/>
    <w:basedOn w:val="DefaultParagraphFont"/>
    <w:link w:val="FillOut"/>
    <w:uiPriority w:val="1"/>
    <w:rsid w:val="001278E4"/>
    <w:rPr>
      <w:rFonts w:ascii="Arial" w:eastAsia="Calibri" w:hAnsi="Arial" w:cs="Times New Roman"/>
      <w:sz w:val="22"/>
      <w:szCs w:val="22"/>
    </w:rPr>
  </w:style>
  <w:style w:type="character" w:customStyle="1" w:styleId="FillOutHeadChar">
    <w:name w:val="Fill Out Head Char"/>
    <w:basedOn w:val="FillOutChar"/>
    <w:link w:val="FillOutHead"/>
    <w:uiPriority w:val="2"/>
    <w:rsid w:val="001278E4"/>
    <w:rPr>
      <w:rFonts w:ascii="Century Gothic" w:eastAsia="Calibri" w:hAnsi="Century Gothic" w:cs="Arial"/>
      <w:b/>
      <w:sz w:val="22"/>
      <w:szCs w:val="22"/>
    </w:rPr>
  </w:style>
  <w:style w:type="paragraph" w:styleId="ListParagraph">
    <w:name w:val="List Paragraph"/>
    <w:basedOn w:val="Normal"/>
    <w:uiPriority w:val="34"/>
    <w:qFormat/>
    <w:rsid w:val="001278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78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87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A2C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hyperlink" Target="https://www.mtfireinfo.org/" TargetMode="External"/><Relationship Id="rId26" Type="http://schemas.openxmlformats.org/officeDocument/2006/relationships/hyperlink" Target="https://www.mtfireinfo.org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s://www.mtfireinfo.org/" TargetMode="External"/><Relationship Id="rId25" Type="http://schemas.openxmlformats.org/officeDocument/2006/relationships/hyperlink" Target="https://www.mtfireinfo.org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www.mtfireinfo.org/" TargetMode="External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mtfireinfo.org/" TargetMode="External"/><Relationship Id="rId23" Type="http://schemas.openxmlformats.org/officeDocument/2006/relationships/image" Target="media/image13.jpeg"/><Relationship Id="rId28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hyperlink" Target="https://www.mtfireinfo.or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Jablonowski, Mary Beth</dc:creator>
  <cp:keywords/>
  <dc:description/>
  <cp:lastModifiedBy>Jablonowski, Mary Beth</cp:lastModifiedBy>
  <cp:revision>14</cp:revision>
  <dcterms:created xsi:type="dcterms:W3CDTF">2021-07-22T15:25:00Z</dcterms:created>
  <dcterms:modified xsi:type="dcterms:W3CDTF">2021-07-23T19:51:00Z</dcterms:modified>
</cp:coreProperties>
</file>